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75" w:rsidRDefault="0060763A" w:rsidP="005C30B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E4CB5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2FA9360" wp14:editId="41F4AD15">
                <wp:simplePos x="0" y="0"/>
                <wp:positionH relativeFrom="column">
                  <wp:posOffset>5522331</wp:posOffset>
                </wp:positionH>
                <wp:positionV relativeFrom="paragraph">
                  <wp:posOffset>-267119</wp:posOffset>
                </wp:positionV>
                <wp:extent cx="1259205" cy="596799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967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CB5" w:rsidRPr="00CF1852" w:rsidRDefault="00777263" w:rsidP="00374564">
                            <w:pPr>
                              <w:jc w:val="righ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CF18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◆</w:t>
                            </w:r>
                            <w:r w:rsidR="00D35636" w:rsidRPr="00CF18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令和</w:t>
                            </w:r>
                            <w:r w:rsidR="000E6CDB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８</w:t>
                            </w:r>
                            <w:r w:rsidR="006877A2" w:rsidRPr="00CF18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年</w:t>
                            </w:r>
                            <w:r w:rsidR="00E827B9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５</w:t>
                            </w:r>
                            <w:r w:rsidR="00EE4CB5" w:rsidRPr="00CF1852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A93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4.85pt;margin-top:-21.05pt;width:99.15pt;height:4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" filled="f" stroked="f">
                <v:textbox>
                  <w:txbxContent>
                    <w:p w:rsidR="00EE4CB5" w:rsidRPr="00CF1852" w:rsidRDefault="00777263" w:rsidP="00374564">
                      <w:pPr>
                        <w:jc w:val="righ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CF1852">
                        <w:rPr>
                          <w:rFonts w:ascii="Meiryo UI" w:eastAsia="Meiryo UI" w:hAnsi="Meiryo UI" w:hint="eastAsia"/>
                          <w:sz w:val="22"/>
                        </w:rPr>
                        <w:t>◆</w:t>
                      </w:r>
                      <w:r w:rsidR="00D35636" w:rsidRPr="00CF1852">
                        <w:rPr>
                          <w:rFonts w:ascii="Meiryo UI" w:eastAsia="Meiryo UI" w:hAnsi="Meiryo UI" w:hint="eastAsia"/>
                          <w:sz w:val="22"/>
                        </w:rPr>
                        <w:t>令和</w:t>
                      </w:r>
                      <w:r w:rsidR="000E6CDB">
                        <w:rPr>
                          <w:rFonts w:ascii="Meiryo UI" w:eastAsia="Meiryo UI" w:hAnsi="Meiryo UI" w:hint="eastAsia"/>
                          <w:sz w:val="22"/>
                        </w:rPr>
                        <w:t>８</w:t>
                      </w:r>
                      <w:r w:rsidR="006877A2" w:rsidRPr="00CF1852">
                        <w:rPr>
                          <w:rFonts w:ascii="Meiryo UI" w:eastAsia="Meiryo UI" w:hAnsi="Meiryo UI" w:hint="eastAsia"/>
                          <w:sz w:val="22"/>
                        </w:rPr>
                        <w:t>年</w:t>
                      </w:r>
                      <w:r w:rsidR="00E827B9">
                        <w:rPr>
                          <w:rFonts w:ascii="Meiryo UI" w:eastAsia="Meiryo UI" w:hAnsi="Meiryo UI" w:hint="eastAsia"/>
                          <w:sz w:val="22"/>
                        </w:rPr>
                        <w:t>５</w:t>
                      </w:r>
                      <w:r w:rsidR="00EE4CB5" w:rsidRPr="00CF1852">
                        <w:rPr>
                          <w:rFonts w:ascii="Meiryo UI" w:eastAsia="Meiryo UI" w:hAnsi="Meiryo UI" w:hint="eastAsia"/>
                          <w:sz w:val="22"/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E43C363" wp14:editId="48AB88E7">
                <wp:simplePos x="0" y="0"/>
                <wp:positionH relativeFrom="column">
                  <wp:posOffset>5553183</wp:posOffset>
                </wp:positionH>
                <wp:positionV relativeFrom="paragraph">
                  <wp:posOffset>42804</wp:posOffset>
                </wp:positionV>
                <wp:extent cx="759125" cy="465826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25" cy="4658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48C" w:rsidRPr="00D42470" w:rsidRDefault="00DF11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D424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>参加者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3C363" id="テキスト ボックス 20" o:spid="_x0000_s1027" type="#_x0000_t202" style="position:absolute;left:0;text-align:left;margin-left:437.25pt;margin-top:3.35pt;width:59.75pt;height:36.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" filled="f" stroked="f" strokeweight=".5pt">
                <v:textbox>
                  <w:txbxContent>
                    <w:p w:rsidR="00EA648C" w:rsidRPr="00D42470" w:rsidRDefault="00DF11C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6"/>
                        </w:rPr>
                      </w:pPr>
                      <w:r w:rsidRPr="00D424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>参加者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7AFDAE2" wp14:editId="306D0F8E">
                <wp:simplePos x="0" y="0"/>
                <wp:positionH relativeFrom="margin">
                  <wp:posOffset>5528201</wp:posOffset>
                </wp:positionH>
                <wp:positionV relativeFrom="paragraph">
                  <wp:posOffset>164788</wp:posOffset>
                </wp:positionV>
                <wp:extent cx="1106805" cy="485273"/>
                <wp:effectExtent l="152400" t="57150" r="17145" b="48260"/>
                <wp:wrapNone/>
                <wp:docPr id="19" name="円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731">
                          <a:off x="0" y="0"/>
                          <a:ext cx="1106805" cy="485273"/>
                        </a:xfrm>
                        <a:prstGeom prst="wedgeEllipseCallout">
                          <a:avLst>
                            <a:gd name="adj1" fmla="val -61714"/>
                            <a:gd name="adj2" fmla="val 18859"/>
                          </a:avLst>
                        </a:prstGeom>
                        <a:noFill/>
                        <a:ln w="254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F11C9" w:rsidRPr="00DF11C9" w:rsidRDefault="00DF11C9" w:rsidP="00DF11C9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FDAE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9" o:spid="_x0000_s1028" type="#_x0000_t63" style="position:absolute;left:0;text-align:left;margin-left:435.3pt;margin-top:13pt;width:87.15pt;height:38.2pt;rotation:876796fd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" adj="-2530,14874" filled="f" strokecolor="#385d8a" strokeweight="2pt">
                <v:stroke linestyle="thinThin"/>
                <v:textbox>
                  <w:txbxContent>
                    <w:p w:rsidR="00DF11C9" w:rsidRPr="00DF11C9" w:rsidRDefault="00DF11C9" w:rsidP="00DF11C9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049A770" wp14:editId="14A94EE1">
                <wp:simplePos x="0" y="0"/>
                <wp:positionH relativeFrom="column">
                  <wp:posOffset>569212</wp:posOffset>
                </wp:positionH>
                <wp:positionV relativeFrom="paragraph">
                  <wp:posOffset>-186570</wp:posOffset>
                </wp:positionV>
                <wp:extent cx="4830062" cy="801897"/>
                <wp:effectExtent l="0" t="38100" r="0" b="368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0062" cy="801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329D" w:rsidRPr="00FC117F" w:rsidRDefault="005758B7" w:rsidP="002D329D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86D22">
                              <w:rPr>
                                <w:rFonts w:ascii="HG創英角ﾎﾟｯﾌﾟ体" w:eastAsia="HG創英角ﾎﾟｯﾌﾟ体" w:hAnsi="HG創英角ﾎﾟｯﾌﾟ体" w:hint="eastAsia"/>
                                <w:spacing w:val="3"/>
                                <w:w w:val="87"/>
                                <w:kern w:val="0"/>
                                <w:sz w:val="72"/>
                                <w:szCs w:val="72"/>
                                <w:fitText w:val="5650" w:id="16836467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はままつこ</w:t>
                            </w:r>
                            <w:r w:rsidR="002D329D" w:rsidRPr="00786D22">
                              <w:rPr>
                                <w:rFonts w:ascii="HG創英角ﾎﾟｯﾌﾟ体" w:eastAsia="HG創英角ﾎﾟｯﾌﾟ体" w:hAnsi="HG創英角ﾎﾟｯﾌﾟ体" w:hint="eastAsia"/>
                                <w:spacing w:val="3"/>
                                <w:w w:val="87"/>
                                <w:kern w:val="0"/>
                                <w:sz w:val="72"/>
                                <w:szCs w:val="72"/>
                                <w:fitText w:val="5650" w:id="16836467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どもの</w:t>
                            </w:r>
                            <w:r w:rsidR="002D329D" w:rsidRPr="00786D22">
                              <w:rPr>
                                <w:rFonts w:ascii="HG創英角ﾎﾟｯﾌﾟ体" w:eastAsia="HG創英角ﾎﾟｯﾌﾟ体" w:hAnsi="HG創英角ﾎﾟｯﾌﾟ体" w:hint="eastAsia"/>
                                <w:spacing w:val="-8"/>
                                <w:w w:val="87"/>
                                <w:kern w:val="0"/>
                                <w:sz w:val="72"/>
                                <w:szCs w:val="72"/>
                                <w:fitText w:val="5650" w:id="168364672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学</w:t>
                            </w:r>
                            <w:r w:rsidR="002D329D" w:rsidRPr="0060763A">
                              <w:rPr>
                                <w:rFonts w:ascii="HG創英角ﾎﾟｯﾌﾟ体" w:eastAsia="HG創英角ﾎﾟｯﾌﾟ体" w:hAnsi="HG創英角ﾎﾟｯﾌﾟ体" w:hint="eastAsia"/>
                                <w:spacing w:val="12"/>
                                <w:w w:val="78"/>
                                <w:kern w:val="0"/>
                                <w:sz w:val="72"/>
                                <w:szCs w:val="72"/>
                                <w:fitText w:val="1696" w:id="1683646465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習</w:t>
                            </w:r>
                            <w:r w:rsidR="002D329D" w:rsidRPr="0060763A">
                              <w:rPr>
                                <w:rFonts w:ascii="HG創英角ﾎﾟｯﾌﾟ体" w:eastAsia="HG創英角ﾎﾟｯﾌﾟ体" w:hAnsi="HG創英角ﾎﾟｯﾌﾟ体" w:hint="eastAsia"/>
                                <w:w w:val="78"/>
                                <w:kern w:val="0"/>
                                <w:sz w:val="72"/>
                                <w:szCs w:val="72"/>
                                <w:fitText w:val="1696" w:id="1683646465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9A7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44.8pt;margin-top:-14.7pt;width:380.3pt;height:63.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" filled="f" stroked="f">
                <v:textbox inset="5.85pt,.7pt,5.85pt,.7pt">
                  <w:txbxContent>
                    <w:p w:rsidR="002D329D" w:rsidRPr="00FC117F" w:rsidRDefault="005758B7" w:rsidP="002D329D">
                      <w:pPr>
                        <w:rPr>
                          <w:rFonts w:ascii="HG創英角ﾎﾟｯﾌﾟ体" w:eastAsia="HG創英角ﾎﾟｯﾌﾟ体" w:hAnsi="HG創英角ﾎﾟｯﾌﾟ体"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786D22">
                        <w:rPr>
                          <w:rFonts w:ascii="HG創英角ﾎﾟｯﾌﾟ体" w:eastAsia="HG創英角ﾎﾟｯﾌﾟ体" w:hAnsi="HG創英角ﾎﾟｯﾌﾟ体" w:hint="eastAsia"/>
                          <w:spacing w:val="3"/>
                          <w:w w:val="87"/>
                          <w:kern w:val="0"/>
                          <w:sz w:val="72"/>
                          <w:szCs w:val="72"/>
                          <w:fitText w:val="5650" w:id="16836467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はままつこ</w:t>
                      </w:r>
                      <w:r w:rsidR="002D329D" w:rsidRPr="00786D22">
                        <w:rPr>
                          <w:rFonts w:ascii="HG創英角ﾎﾟｯﾌﾟ体" w:eastAsia="HG創英角ﾎﾟｯﾌﾟ体" w:hAnsi="HG創英角ﾎﾟｯﾌﾟ体" w:hint="eastAsia"/>
                          <w:spacing w:val="3"/>
                          <w:w w:val="87"/>
                          <w:kern w:val="0"/>
                          <w:sz w:val="72"/>
                          <w:szCs w:val="72"/>
                          <w:fitText w:val="5650" w:id="16836467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どもの</w:t>
                      </w:r>
                      <w:r w:rsidR="002D329D" w:rsidRPr="00786D22">
                        <w:rPr>
                          <w:rFonts w:ascii="HG創英角ﾎﾟｯﾌﾟ体" w:eastAsia="HG創英角ﾎﾟｯﾌﾟ体" w:hAnsi="HG創英角ﾎﾟｯﾌﾟ体" w:hint="eastAsia"/>
                          <w:spacing w:val="-8"/>
                          <w:w w:val="87"/>
                          <w:kern w:val="0"/>
                          <w:sz w:val="72"/>
                          <w:szCs w:val="72"/>
                          <w:fitText w:val="5650" w:id="168364672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学</w:t>
                      </w:r>
                      <w:r w:rsidR="002D329D" w:rsidRPr="0060763A">
                        <w:rPr>
                          <w:rFonts w:ascii="HG創英角ﾎﾟｯﾌﾟ体" w:eastAsia="HG創英角ﾎﾟｯﾌﾟ体" w:hAnsi="HG創英角ﾎﾟｯﾌﾟ体" w:hint="eastAsia"/>
                          <w:spacing w:val="12"/>
                          <w:w w:val="78"/>
                          <w:kern w:val="0"/>
                          <w:sz w:val="72"/>
                          <w:szCs w:val="72"/>
                          <w:fitText w:val="1696" w:id="1683646465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習</w:t>
                      </w:r>
                      <w:r w:rsidR="002D329D" w:rsidRPr="0060763A">
                        <w:rPr>
                          <w:rFonts w:ascii="HG創英角ﾎﾟｯﾌﾟ体" w:eastAsia="HG創英角ﾎﾟｯﾌﾟ体" w:hAnsi="HG創英角ﾎﾟｯﾌﾟ体" w:hint="eastAsia"/>
                          <w:w w:val="78"/>
                          <w:kern w:val="0"/>
                          <w:sz w:val="72"/>
                          <w:szCs w:val="72"/>
                          <w:fitText w:val="1696" w:id="1683646465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教室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37248" behindDoc="0" locked="0" layoutInCell="1" allowOverlap="1" wp14:anchorId="3B595981" wp14:editId="6DCB6E0C">
            <wp:simplePos x="0" y="0"/>
            <wp:positionH relativeFrom="margin">
              <wp:align>left</wp:align>
            </wp:positionH>
            <wp:positionV relativeFrom="paragraph">
              <wp:posOffset>-74319</wp:posOffset>
            </wp:positionV>
            <wp:extent cx="603849" cy="603849"/>
            <wp:effectExtent l="0" t="0" r="6350" b="6350"/>
            <wp:wrapNone/>
            <wp:docPr id="12" name="図 12" descr="「子供 無料 イラ...」の画像検索結果">
              <a:hlinkClick xmlns:a="http://schemas.openxmlformats.org/drawingml/2006/main" r:id="rId8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「子供 無料 イラ...」の画像検索結果">
                      <a:hlinkClick r:id="rId8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49" cy="603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975" w:rsidRDefault="000A3557" w:rsidP="005C30BB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61E09">
        <w:rPr>
          <w:rFonts w:ascii="HGPｺﾞｼｯｸM" w:eastAsia="HGPｺﾞｼｯｸM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9C0E63" wp14:editId="47E0BACA">
                <wp:simplePos x="0" y="0"/>
                <wp:positionH relativeFrom="margin">
                  <wp:align>left</wp:align>
                </wp:positionH>
                <wp:positionV relativeFrom="paragraph">
                  <wp:posOffset>391579</wp:posOffset>
                </wp:positionV>
                <wp:extent cx="6800850" cy="828136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281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62C" w:rsidRDefault="005758B7" w:rsidP="002B213E">
                            <w:pPr>
                              <w:spacing w:line="280" w:lineRule="exact"/>
                              <w:ind w:left="2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地域でこ</w:t>
                            </w:r>
                            <w:r w:rsidR="00DF11C9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どもを支える体制づくり</w:t>
                            </w:r>
                            <w:r w:rsidR="00891620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の一環</w:t>
                            </w:r>
                            <w:r w:rsidR="00DF11C9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として、地域の支援団体</w:t>
                            </w:r>
                            <w:r w:rsidR="00ED46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="00DF11C9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と協力し</w:t>
                            </w:r>
                            <w:r w:rsidR="000375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て、学習支援等</w:t>
                            </w:r>
                            <w:r w:rsidR="007C4758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17799C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実施しています</w:t>
                            </w:r>
                            <w:r w:rsidR="007C4758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037550" w:rsidRDefault="00A853BB" w:rsidP="00037550">
                            <w:pPr>
                              <w:spacing w:line="280" w:lineRule="exact"/>
                              <w:ind w:left="2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授業</w:t>
                            </w:r>
                            <w:r w:rsidR="00BA71D9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の予習・復習や宿題</w:t>
                            </w:r>
                            <w:r w:rsidR="00ED462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、テスト勉強</w:t>
                            </w:r>
                            <w:r w:rsidR="00037550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や</w:t>
                            </w:r>
                            <w:r w:rsidR="00037550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進学に向けた支援</w:t>
                            </w:r>
                            <w:r w:rsidR="00BA71D9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C73DF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『</w:t>
                            </w:r>
                            <w:r w:rsidR="00BA71D9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学習でわからな</w:t>
                            </w:r>
                            <w:r w:rsidR="00656B00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い</w:t>
                            </w:r>
                            <w:r w:rsidR="00BA71D9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ところを教えてほしい</w:t>
                            </w:r>
                            <w:r w:rsidR="00EA648C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！</w:t>
                            </w:r>
                            <w:r w:rsidR="00313DA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』</w:t>
                            </w:r>
                          </w:p>
                          <w:p w:rsidR="00656B00" w:rsidRDefault="00985EA6" w:rsidP="00037550">
                            <w:pPr>
                              <w:spacing w:line="280" w:lineRule="exact"/>
                              <w:ind w:left="2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そのような</w:t>
                            </w:r>
                            <w:r w:rsidR="005758B7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こ</w:t>
                            </w:r>
                            <w:r w:rsidR="00656B00" w:rsidRPr="002B213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どもたちに学習支援ボランティアが寄り添い、学びをサポートします。</w:t>
                            </w:r>
                          </w:p>
                          <w:p w:rsidR="005758B7" w:rsidRPr="005758B7" w:rsidRDefault="005758B7" w:rsidP="002B213E">
                            <w:pPr>
                              <w:spacing w:line="280" w:lineRule="exact"/>
                              <w:ind w:left="2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030F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費用は</w:t>
                            </w:r>
                            <w:r w:rsidRPr="00030F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無料で</w:t>
                            </w:r>
                            <w:r w:rsidR="008127DF" w:rsidRPr="00030F6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す</w:t>
                            </w:r>
                            <w:r w:rsidR="008127DF" w:rsidRPr="00030F6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  <w:r w:rsidR="008127DF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持ち物は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学校の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宿題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や教材、筆記用具などです。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C0E63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30.85pt;width:535.5pt;height:65.2pt;z-index:251742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" filled="f" stroked="f">
                <v:stroke dashstyle="3 1"/>
                <v:textbox>
                  <w:txbxContent>
                    <w:p w:rsidR="00ED462C" w:rsidRDefault="005758B7" w:rsidP="002B213E">
                      <w:pPr>
                        <w:spacing w:line="280" w:lineRule="exact"/>
                        <w:ind w:left="2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地域でこ</w:t>
                      </w:r>
                      <w:r w:rsidR="00DF11C9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どもを支える体制づくり</w:t>
                      </w:r>
                      <w:r w:rsidR="00891620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の一環</w:t>
                      </w:r>
                      <w:r w:rsidR="00DF11C9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として、地域の支援団体</w:t>
                      </w:r>
                      <w:r w:rsidR="00ED462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等</w:t>
                      </w:r>
                      <w:r w:rsidR="00DF11C9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と協力し</w:t>
                      </w:r>
                      <w:r w:rsidR="000375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て、学習支援等</w:t>
                      </w:r>
                      <w:r w:rsidR="007C4758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</w:t>
                      </w:r>
                      <w:r w:rsidR="0017799C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実施しています</w:t>
                      </w:r>
                      <w:r w:rsidR="007C4758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。</w:t>
                      </w:r>
                    </w:p>
                    <w:p w:rsidR="00037550" w:rsidRDefault="00A853BB" w:rsidP="00037550">
                      <w:pPr>
                        <w:spacing w:line="280" w:lineRule="exact"/>
                        <w:ind w:left="2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授業</w:t>
                      </w:r>
                      <w:r w:rsidR="00BA71D9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の予習・復習や宿題</w:t>
                      </w:r>
                      <w:r w:rsidR="00ED462C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、テスト勉強</w:t>
                      </w:r>
                      <w:r w:rsidR="00037550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や</w:t>
                      </w:r>
                      <w:r w:rsidR="00037550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進学に向けた支援</w:t>
                      </w:r>
                      <w:r w:rsidR="00BA71D9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など</w:t>
                      </w:r>
                      <w:r w:rsidR="00C73DFB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『</w:t>
                      </w:r>
                      <w:r w:rsidR="00BA71D9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学習でわからな</w:t>
                      </w:r>
                      <w:r w:rsidR="00656B00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い</w:t>
                      </w:r>
                      <w:r w:rsidR="00BA71D9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ところを教えてほしい</w:t>
                      </w:r>
                      <w:r w:rsidR="00EA648C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！</w:t>
                      </w:r>
                      <w:r w:rsidR="00313DA6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』</w:t>
                      </w:r>
                    </w:p>
                    <w:p w:rsidR="00656B00" w:rsidRDefault="00985EA6" w:rsidP="00037550">
                      <w:pPr>
                        <w:spacing w:line="280" w:lineRule="exact"/>
                        <w:ind w:left="2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そのような</w:t>
                      </w:r>
                      <w:r w:rsidR="005758B7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こ</w:t>
                      </w:r>
                      <w:r w:rsidR="00656B00" w:rsidRPr="002B213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どもたちに学習支援ボランティアが寄り添い、学びをサポートします。</w:t>
                      </w:r>
                    </w:p>
                    <w:p w:rsidR="005758B7" w:rsidRPr="005758B7" w:rsidRDefault="005758B7" w:rsidP="002B213E">
                      <w:pPr>
                        <w:spacing w:line="280" w:lineRule="exact"/>
                        <w:ind w:left="2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 w:rsidRPr="00030F6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費用は</w:t>
                      </w:r>
                      <w:r w:rsidRPr="00030F62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無料で</w:t>
                      </w:r>
                      <w:r w:rsidR="008127DF" w:rsidRPr="00030F62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す</w:t>
                      </w:r>
                      <w:r w:rsidR="008127DF" w:rsidRPr="00030F62"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  <w:t>。</w:t>
                      </w:r>
                      <w:r w:rsidR="008127DF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持ち物は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学校の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宿題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や教材、筆記用具などです。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63A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859FB6" wp14:editId="6A4CF337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990600" cy="4762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F11C9" w:rsidRPr="00D42470" w:rsidRDefault="00DF11C9" w:rsidP="00891620">
                            <w:pPr>
                              <w:spacing w:line="32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6"/>
                              </w:rPr>
                            </w:pPr>
                            <w:r w:rsidRPr="00D424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>募集</w:t>
                            </w:r>
                            <w:r w:rsidR="00891620" w:rsidRPr="00D4247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6"/>
                              </w:rPr>
                              <w:t>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59FB6" id="テキスト ボックス 24" o:spid="_x0000_s1030" type="#_x0000_t202" style="position:absolute;left:0;text-align:left;margin-left:26.8pt;margin-top:.35pt;width:78pt;height:37.5pt;z-index:2517114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" filled="f" stroked="f" strokeweight=".5pt">
                <v:textbox style="mso-fit-shape-to-text:t">
                  <w:txbxContent>
                    <w:p w:rsidR="00DF11C9" w:rsidRPr="00D42470" w:rsidRDefault="00DF11C9" w:rsidP="00891620">
                      <w:pPr>
                        <w:spacing w:line="32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6"/>
                        </w:rPr>
                      </w:pPr>
                      <w:r w:rsidRPr="00D424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>募集</w:t>
                      </w:r>
                      <w:r w:rsidR="00891620" w:rsidRPr="00D4247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6"/>
                        </w:rPr>
                        <w:t>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763A">
        <w:rPr>
          <w:rFonts w:ascii="HGPｺﾞｼｯｸM" w:eastAsia="HGPｺﾞｼｯｸM" w:hAnsi="HG丸ｺﾞｼｯｸM-PRO"/>
          <w:b/>
          <w:noProof/>
          <w:sz w:val="22"/>
        </w:rPr>
        <w:drawing>
          <wp:anchor distT="0" distB="0" distL="114300" distR="114300" simplePos="0" relativeHeight="251736064" behindDoc="0" locked="0" layoutInCell="1" allowOverlap="1" wp14:anchorId="251B669D" wp14:editId="273C6283">
            <wp:simplePos x="0" y="0"/>
            <wp:positionH relativeFrom="margin">
              <wp:align>left</wp:align>
            </wp:positionH>
            <wp:positionV relativeFrom="paragraph">
              <wp:posOffset>298590</wp:posOffset>
            </wp:positionV>
            <wp:extent cx="5400000" cy="106804"/>
            <wp:effectExtent l="0" t="0" r="0" b="7620"/>
            <wp:wrapTopAndBottom/>
            <wp:docPr id="14" name="図 14" descr="\\fileshare.city.hamamatsu.jp\H001103\家庭支援グループ\00_その他\カット集\花子\アクセント･飾り\飾り罫\AQAB_0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fileshare.city.hamamatsu.jp\H001103\家庭支援グループ\00_その他\カット集\花子\アクセント･飾り\飾り罫\AQAB_06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0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E3F" w:rsidRDefault="004D4E3F" w:rsidP="001A67B4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7D7A22" w:rsidRDefault="007D7A22" w:rsidP="007D7A22">
      <w:pPr>
        <w:spacing w:line="260" w:lineRule="exact"/>
        <w:rPr>
          <w:rFonts w:ascii="HGPｺﾞｼｯｸM" w:eastAsia="HGPｺﾞｼｯｸM" w:hAnsi="HG丸ｺﾞｼｯｸM-PRO"/>
          <w:b/>
          <w:sz w:val="22"/>
        </w:rPr>
      </w:pPr>
    </w:p>
    <w:p w:rsidR="000E0490" w:rsidRDefault="000E0490" w:rsidP="007D7A22">
      <w:pPr>
        <w:spacing w:line="260" w:lineRule="exact"/>
        <w:rPr>
          <w:rFonts w:ascii="HGPｺﾞｼｯｸM" w:eastAsia="HGPｺﾞｼｯｸM" w:hAnsi="HG丸ｺﾞｼｯｸM-PRO"/>
          <w:b/>
          <w:sz w:val="24"/>
          <w:szCs w:val="24"/>
        </w:rPr>
      </w:pPr>
    </w:p>
    <w:p w:rsidR="000E0490" w:rsidRPr="000E0490" w:rsidRDefault="000E0490" w:rsidP="007D7A22">
      <w:pPr>
        <w:spacing w:line="260" w:lineRule="exact"/>
        <w:rPr>
          <w:rFonts w:ascii="HGPｺﾞｼｯｸM" w:eastAsia="HGPｺﾞｼｯｸM" w:hAnsi="HG丸ｺﾞｼｯｸM-PRO"/>
          <w:b/>
          <w:sz w:val="24"/>
          <w:szCs w:val="24"/>
        </w:rPr>
      </w:pPr>
    </w:p>
    <w:tbl>
      <w:tblPr>
        <w:tblStyle w:val="11"/>
        <w:tblpPr w:leftFromText="142" w:rightFromText="142" w:vertAnchor="text" w:horzAnchor="margin" w:tblpY="84"/>
        <w:tblW w:w="0" w:type="auto"/>
        <w:tblLook w:val="0400" w:firstRow="0" w:lastRow="0" w:firstColumn="0" w:lastColumn="0" w:noHBand="0" w:noVBand="1"/>
      </w:tblPr>
      <w:tblGrid>
        <w:gridCol w:w="1053"/>
        <w:gridCol w:w="6177"/>
      </w:tblGrid>
      <w:tr w:rsidR="000A3557" w:rsidRPr="000E0490" w:rsidTr="000A35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tcW w:w="1053" w:type="dxa"/>
            <w:vAlign w:val="center"/>
          </w:tcPr>
          <w:p w:rsidR="000A3557" w:rsidRPr="000E0490" w:rsidRDefault="000A3557" w:rsidP="000A3557">
            <w:pPr>
              <w:spacing w:line="260" w:lineRule="exact"/>
              <w:jc w:val="center"/>
              <w:rPr>
                <w:rFonts w:ascii="Meiryo UI" w:eastAsia="Meiryo UI" w:hAnsi="Meiryo UI"/>
                <w:b/>
                <w:color w:val="auto"/>
                <w:sz w:val="20"/>
                <w:szCs w:val="20"/>
              </w:rPr>
            </w:pPr>
            <w:r w:rsidRPr="000E0490">
              <w:rPr>
                <w:rFonts w:ascii="Meiryo UI" w:eastAsia="Meiryo UI" w:hAnsi="Meiryo UI" w:hint="eastAsia"/>
                <w:b/>
                <w:color w:val="auto"/>
                <w:sz w:val="20"/>
                <w:szCs w:val="20"/>
              </w:rPr>
              <w:t>●対象</w:t>
            </w:r>
            <w:r>
              <w:rPr>
                <w:rFonts w:ascii="Meiryo UI" w:eastAsia="Meiryo UI" w:hAnsi="Meiryo UI" w:hint="eastAsia"/>
                <w:b/>
                <w:color w:val="auto"/>
                <w:sz w:val="20"/>
                <w:szCs w:val="20"/>
              </w:rPr>
              <w:t>者</w:t>
            </w:r>
          </w:p>
        </w:tc>
        <w:tc>
          <w:tcPr>
            <w:tcW w:w="6177" w:type="dxa"/>
            <w:tcBorders>
              <w:top w:val="single" w:sz="8" w:space="0" w:color="F79646" w:themeColor="accent6"/>
              <w:bottom w:val="single" w:sz="8" w:space="0" w:color="F79646" w:themeColor="accent6"/>
            </w:tcBorders>
            <w:vAlign w:val="center"/>
          </w:tcPr>
          <w:p w:rsidR="000A3557" w:rsidRDefault="000A3557" w:rsidP="000A3557">
            <w:pPr>
              <w:spacing w:line="260" w:lineRule="exact"/>
              <w:ind w:left="1600" w:hangingChars="800" w:hanging="1600"/>
              <w:rPr>
                <w:rFonts w:ascii="Meiryo UI" w:eastAsia="Meiryo UI" w:hAnsi="Meiryo UI"/>
                <w:color w:val="auto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auto"/>
                <w:sz w:val="20"/>
                <w:szCs w:val="20"/>
              </w:rPr>
              <w:t>Ａ 週１小中コース：</w:t>
            </w:r>
          </w:p>
          <w:p w:rsidR="000A3557" w:rsidRDefault="000A3557" w:rsidP="000A3557">
            <w:pPr>
              <w:spacing w:line="260" w:lineRule="exact"/>
              <w:ind w:leftChars="400" w:left="1640" w:hangingChars="400" w:hanging="800"/>
              <w:rPr>
                <w:rFonts w:ascii="Meiryo UI" w:eastAsia="Meiryo UI" w:hAnsi="Meiryo UI"/>
                <w:color w:val="auto"/>
                <w:sz w:val="20"/>
                <w:szCs w:val="20"/>
              </w:rPr>
            </w:pPr>
            <w:r w:rsidRPr="000E0490">
              <w:rPr>
                <w:rFonts w:ascii="Meiryo UI" w:eastAsia="Meiryo UI" w:hAnsi="Meiryo UI" w:hint="eastAsia"/>
                <w:color w:val="auto"/>
                <w:sz w:val="20"/>
                <w:szCs w:val="20"/>
              </w:rPr>
              <w:t>経済的な理由や家庭環境により学習支援を必要とする</w:t>
            </w:r>
          </w:p>
          <w:p w:rsidR="000A3557" w:rsidRDefault="000A3557" w:rsidP="000A3557">
            <w:pPr>
              <w:spacing w:line="260" w:lineRule="exact"/>
              <w:ind w:leftChars="200" w:left="420" w:firstLineChars="200" w:firstLine="400"/>
              <w:rPr>
                <w:rFonts w:ascii="Meiryo UI" w:eastAsia="Meiryo UI" w:hAnsi="Meiryo UI"/>
                <w:color w:val="auto"/>
                <w:sz w:val="20"/>
                <w:szCs w:val="20"/>
              </w:rPr>
            </w:pPr>
            <w:r w:rsidRPr="000E0490">
              <w:rPr>
                <w:rFonts w:ascii="Meiryo UI" w:eastAsia="Meiryo UI" w:hAnsi="Meiryo UI" w:hint="eastAsia"/>
                <w:color w:val="auto"/>
                <w:sz w:val="20"/>
                <w:szCs w:val="20"/>
              </w:rPr>
              <w:t>原則</w:t>
            </w:r>
            <w:r w:rsidRPr="000E0490">
              <w:rPr>
                <w:rFonts w:ascii="Meiryo UI" w:eastAsia="Meiryo UI" w:hAnsi="Meiryo UI" w:hint="eastAsia"/>
                <w:b/>
                <w:color w:val="auto"/>
                <w:sz w:val="20"/>
                <w:szCs w:val="20"/>
              </w:rPr>
              <w:t>小学4年生から中学3年生までの児童生徒</w:t>
            </w:r>
            <w:r w:rsidRPr="000E0490">
              <w:rPr>
                <w:rFonts w:ascii="Meiryo UI" w:eastAsia="Meiryo UI" w:hAnsi="Meiryo UI" w:hint="eastAsia"/>
                <w:color w:val="auto"/>
                <w:sz w:val="20"/>
                <w:szCs w:val="20"/>
              </w:rPr>
              <w:t>のうち希望者</w:t>
            </w:r>
          </w:p>
          <w:p w:rsidR="000A3557" w:rsidRDefault="000A3557" w:rsidP="000A3557">
            <w:pPr>
              <w:spacing w:line="260" w:lineRule="exact"/>
              <w:ind w:left="1600" w:hangingChars="800" w:hanging="1600"/>
              <w:rPr>
                <w:rFonts w:ascii="Meiryo UI" w:eastAsia="Meiryo UI" w:hAnsi="Meiryo UI"/>
                <w:color w:val="auto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auto"/>
                <w:sz w:val="20"/>
                <w:szCs w:val="20"/>
              </w:rPr>
              <w:t>Ｂ 週２中高コース：</w:t>
            </w:r>
          </w:p>
          <w:p w:rsidR="000A3557" w:rsidRDefault="000A3557" w:rsidP="000A3557">
            <w:pPr>
              <w:spacing w:line="260" w:lineRule="exact"/>
              <w:ind w:leftChars="400" w:left="1640" w:hangingChars="400" w:hanging="800"/>
              <w:rPr>
                <w:rFonts w:ascii="Meiryo UI" w:eastAsia="Meiryo UI" w:hAnsi="Meiryo UI"/>
                <w:color w:val="auto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color w:val="auto"/>
                <w:sz w:val="20"/>
                <w:szCs w:val="20"/>
              </w:rPr>
              <w:t>児童扶養手当受給世帯（相当含む）や住民税非課税世帯の</w:t>
            </w:r>
          </w:p>
          <w:p w:rsidR="000A3557" w:rsidRPr="000E0490" w:rsidRDefault="000A3557" w:rsidP="000A3557">
            <w:pPr>
              <w:spacing w:line="260" w:lineRule="exact"/>
              <w:ind w:leftChars="400" w:left="1640" w:hangingChars="400" w:hanging="800"/>
              <w:rPr>
                <w:rFonts w:ascii="Meiryo UI" w:eastAsia="Meiryo UI" w:hAnsi="Meiryo UI"/>
                <w:color w:val="auto"/>
                <w:sz w:val="20"/>
                <w:szCs w:val="20"/>
              </w:rPr>
            </w:pPr>
            <w:r w:rsidRPr="000D55F0">
              <w:rPr>
                <w:rFonts w:ascii="Meiryo UI" w:eastAsia="Meiryo UI" w:hAnsi="Meiryo UI" w:hint="eastAsia"/>
                <w:b/>
                <w:color w:val="auto"/>
                <w:sz w:val="20"/>
                <w:szCs w:val="20"/>
              </w:rPr>
              <w:t>中</w:t>
            </w:r>
            <w:r w:rsidRPr="002349BD">
              <w:rPr>
                <w:rFonts w:ascii="Meiryo UI" w:eastAsia="Meiryo UI" w:hAnsi="Meiryo UI" w:hint="eastAsia"/>
                <w:b/>
                <w:color w:val="auto"/>
                <w:sz w:val="20"/>
                <w:szCs w:val="20"/>
              </w:rPr>
              <w:t>学</w:t>
            </w:r>
            <w:r>
              <w:rPr>
                <w:rFonts w:ascii="Meiryo UI" w:eastAsia="Meiryo UI" w:hAnsi="Meiryo UI" w:hint="eastAsia"/>
                <w:b/>
                <w:color w:val="auto"/>
                <w:sz w:val="20"/>
                <w:szCs w:val="20"/>
              </w:rPr>
              <w:t>１年生から高校</w:t>
            </w:r>
            <w:r w:rsidRPr="002349BD">
              <w:rPr>
                <w:rFonts w:ascii="Meiryo UI" w:eastAsia="Meiryo UI" w:hAnsi="Meiryo UI" w:hint="eastAsia"/>
                <w:b/>
                <w:color w:val="auto"/>
                <w:sz w:val="20"/>
                <w:szCs w:val="20"/>
              </w:rPr>
              <w:t>3</w:t>
            </w:r>
            <w:r>
              <w:rPr>
                <w:rFonts w:ascii="Meiryo UI" w:eastAsia="Meiryo UI" w:hAnsi="Meiryo UI" w:hint="eastAsia"/>
                <w:b/>
                <w:color w:val="auto"/>
                <w:sz w:val="20"/>
                <w:szCs w:val="20"/>
              </w:rPr>
              <w:t>年生までの</w:t>
            </w:r>
            <w:r w:rsidRPr="002349BD">
              <w:rPr>
                <w:rFonts w:ascii="Meiryo UI" w:eastAsia="Meiryo UI" w:hAnsi="Meiryo UI" w:hint="eastAsia"/>
                <w:b/>
                <w:color w:val="auto"/>
                <w:sz w:val="20"/>
                <w:szCs w:val="20"/>
              </w:rPr>
              <w:t>生徒</w:t>
            </w:r>
            <w:r w:rsidRPr="00B756AA">
              <w:rPr>
                <w:rFonts w:ascii="Meiryo UI" w:eastAsia="Meiryo UI" w:hAnsi="Meiryo UI" w:hint="eastAsia"/>
                <w:color w:val="auto"/>
                <w:sz w:val="20"/>
                <w:szCs w:val="20"/>
              </w:rPr>
              <w:t>のうち希望者</w:t>
            </w:r>
          </w:p>
        </w:tc>
      </w:tr>
    </w:tbl>
    <w:p w:rsidR="0060763A" w:rsidRDefault="000A3557" w:rsidP="0060763A">
      <w:pPr>
        <w:spacing w:line="300" w:lineRule="exact"/>
        <w:ind w:firstLineChars="100" w:firstLine="221"/>
        <w:rPr>
          <w:rFonts w:ascii="Meiryo UI" w:eastAsia="Meiryo UI" w:hAnsi="Meiryo UI"/>
          <w:b/>
          <w:sz w:val="20"/>
          <w:szCs w:val="24"/>
        </w:rPr>
      </w:pPr>
      <w:r>
        <w:rPr>
          <w:rFonts w:ascii="HGPｺﾞｼｯｸM" w:eastAsia="HGPｺﾞｼｯｸM" w:hAnsi="HG丸ｺﾞｼｯｸM-PRO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margin">
                  <wp:posOffset>4597400</wp:posOffset>
                </wp:positionH>
                <wp:positionV relativeFrom="paragraph">
                  <wp:posOffset>46990</wp:posOffset>
                </wp:positionV>
                <wp:extent cx="2068830" cy="1016000"/>
                <wp:effectExtent l="0" t="0" r="26670" b="1270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8830" cy="1016000"/>
                          <a:chOff x="-19306" y="-491395"/>
                          <a:chExt cx="2027553" cy="746460"/>
                        </a:xfrm>
                      </wpg:grpSpPr>
                      <wps:wsp>
                        <wps:cNvPr id="43" name="四角形吹き出し 43"/>
                        <wps:cNvSpPr/>
                        <wps:spPr>
                          <a:xfrm>
                            <a:off x="-19306" y="-491395"/>
                            <a:ext cx="2027553" cy="746460"/>
                          </a:xfrm>
                          <a:prstGeom prst="wedgeRectCallout">
                            <a:avLst>
                              <a:gd name="adj1" fmla="val -23056"/>
                              <a:gd name="adj2" fmla="val 464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12865" w:rsidRDefault="008811F2" w:rsidP="00235EF3">
                              <w:pPr>
                                <w:spacing w:line="1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教室の様子や空き状況は、</w:t>
                              </w:r>
                            </w:p>
                            <w:p w:rsidR="00A12865" w:rsidRDefault="008811F2" w:rsidP="00235EF3">
                              <w:pPr>
                                <w:spacing w:line="1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浜松市</w:t>
                              </w:r>
                              <w:r w:rsidR="009C52B8" w:rsidRPr="00ED462C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社会福祉協議会の</w:t>
                              </w:r>
                            </w:p>
                            <w:p w:rsidR="00235EF3" w:rsidRDefault="009C52B8" w:rsidP="00235EF3">
                              <w:pPr>
                                <w:spacing w:line="1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ED462C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ＨＰで確認できます！</w:t>
                              </w:r>
                            </w:p>
                            <w:p w:rsidR="00A12865" w:rsidRDefault="00235EF3" w:rsidP="00235EF3">
                              <w:pPr>
                                <w:spacing w:line="1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既に</w:t>
                              </w:r>
                              <w:r w:rsidRPr="00B3125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参加している児童生徒</w:t>
                              </w:r>
                            </w:p>
                            <w:p w:rsidR="00A12865" w:rsidRDefault="00235EF3" w:rsidP="00235EF3">
                              <w:pPr>
                                <w:spacing w:line="1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B3125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がいますので、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利用のご</w:t>
                              </w:r>
                              <w:r w:rsidRPr="00B3125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希望</w:t>
                              </w:r>
                            </w:p>
                            <w:p w:rsidR="009C52B8" w:rsidRPr="00235EF3" w:rsidRDefault="00235EF3" w:rsidP="00235EF3">
                              <w:pPr>
                                <w:spacing w:line="180" w:lineRule="exac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16"/>
                                  <w:szCs w:val="18"/>
                                </w:rPr>
                              </w:pPr>
                              <w:r w:rsidRPr="00B3125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に添えない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会場</w:t>
                              </w:r>
                              <w:r w:rsidRPr="00B31250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があります。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16"/>
                                  <w:szCs w:val="18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3600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図 49" descr="\\j-cfs.city.hamamatsu.jp\H001103\家庭支援グループ\08_子どもの貧困\●R4貧困事業\81_周知\040707_児扶手受給者宛てチラシ（2回目）\市社協学習支援_23769_marked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0" t="8380" r="8380" b="7821"/>
                          <a:stretch/>
                        </pic:blipFill>
                        <pic:spPr bwMode="auto">
                          <a:xfrm>
                            <a:off x="1488350" y="-329883"/>
                            <a:ext cx="502894" cy="456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" o:spid="_x0000_s1032" style="position:absolute;left:0;text-align:left;margin-left:362pt;margin-top:3.7pt;width:162.9pt;height:80pt;z-index:251823104;mso-position-horizontal-relative:margin;mso-width-relative:margin;mso-height-relative:margin" coordorigin="-193,-4913" coordsize="20275,7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四角形吹き出し 43" o:spid="_x0000_s1033" type="#_x0000_t61" style="position:absolute;left:-193;top:-4913;width:20275;height:7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" adj="5820,20834" fillcolor="white [3201]" strokecolor="#f79646 [3209]" strokeweight="2pt">
                  <v:textbox inset="2mm,1mm,1mm,1mm">
                    <w:txbxContent>
                      <w:p w:rsidR="00A12865" w:rsidRDefault="008811F2" w:rsidP="00235EF3">
                        <w:pPr>
                          <w:spacing w:line="1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8"/>
                            <w:szCs w:val="18"/>
                          </w:rPr>
                          <w:t>教室の様子や空き状況は、</w:t>
                        </w:r>
                      </w:p>
                      <w:p w:rsidR="00A12865" w:rsidRDefault="008811F2" w:rsidP="00235EF3">
                        <w:pPr>
                          <w:spacing w:line="1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8"/>
                            <w:szCs w:val="18"/>
                          </w:rPr>
                          <w:t>浜松市</w:t>
                        </w:r>
                        <w:r w:rsidR="009C52B8" w:rsidRPr="00ED462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8"/>
                            <w:szCs w:val="18"/>
                          </w:rPr>
                          <w:t>社会福祉協議会の</w:t>
                        </w:r>
                      </w:p>
                      <w:p w:rsidR="00235EF3" w:rsidRDefault="009C52B8" w:rsidP="00235EF3">
                        <w:pPr>
                          <w:spacing w:line="1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ED462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8"/>
                            <w:szCs w:val="18"/>
                          </w:rPr>
                          <w:t>ＨＰで確認できます！</w:t>
                        </w:r>
                      </w:p>
                      <w:p w:rsidR="00A12865" w:rsidRDefault="00235EF3" w:rsidP="00235EF3">
                        <w:pPr>
                          <w:spacing w:line="1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8"/>
                            <w:szCs w:val="18"/>
                          </w:rPr>
                          <w:t>（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既に</w:t>
                        </w:r>
                        <w:r w:rsidRPr="00B3125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参加している児童生徒</w:t>
                        </w:r>
                      </w:p>
                      <w:p w:rsidR="00A12865" w:rsidRDefault="00235EF3" w:rsidP="00235EF3">
                        <w:pPr>
                          <w:spacing w:line="1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B3125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がいますので、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利用のご</w:t>
                        </w:r>
                        <w:r w:rsidRPr="00B3125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希望</w:t>
                        </w:r>
                      </w:p>
                      <w:p w:rsidR="009C52B8" w:rsidRPr="00235EF3" w:rsidRDefault="00235EF3" w:rsidP="00235EF3">
                        <w:pPr>
                          <w:spacing w:line="180" w:lineRule="exac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16"/>
                            <w:szCs w:val="18"/>
                          </w:rPr>
                        </w:pPr>
                        <w:r w:rsidRPr="00B3125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に添えない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会場</w:t>
                        </w:r>
                        <w:r w:rsidRPr="00B31250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があります。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16"/>
                            <w:szCs w:val="18"/>
                          </w:rPr>
                          <w:t>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9" o:spid="_x0000_s1034" type="#_x0000_t75" style="position:absolute;left:14883;top:-3298;width:5029;height:4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">
                  <v:imagedata r:id="rId12" o:title="市社協学習支援_23769_marked" croptop="5492f" cropbottom="5126f" cropleft="5492f" cropright="5492f"/>
                  <v:path arrowok="t"/>
                </v:shape>
                <w10:wrap anchorx="margin"/>
              </v:group>
            </w:pict>
          </mc:Fallback>
        </mc:AlternateContent>
      </w:r>
    </w:p>
    <w:p w:rsidR="0060763A" w:rsidRDefault="0060763A" w:rsidP="0060763A">
      <w:pPr>
        <w:spacing w:line="300" w:lineRule="exact"/>
        <w:ind w:firstLineChars="100" w:firstLine="200"/>
        <w:rPr>
          <w:rFonts w:ascii="Meiryo UI" w:eastAsia="Meiryo UI" w:hAnsi="Meiryo UI"/>
          <w:b/>
          <w:sz w:val="20"/>
          <w:szCs w:val="24"/>
        </w:rPr>
      </w:pPr>
    </w:p>
    <w:p w:rsidR="0060763A" w:rsidRDefault="0060763A" w:rsidP="0060763A">
      <w:pPr>
        <w:spacing w:line="300" w:lineRule="exact"/>
        <w:ind w:firstLineChars="100" w:firstLine="200"/>
        <w:rPr>
          <w:rFonts w:ascii="Meiryo UI" w:eastAsia="Meiryo UI" w:hAnsi="Meiryo UI"/>
          <w:b/>
          <w:sz w:val="20"/>
          <w:szCs w:val="24"/>
        </w:rPr>
      </w:pPr>
    </w:p>
    <w:p w:rsidR="0060763A" w:rsidRDefault="0060763A" w:rsidP="0060763A">
      <w:pPr>
        <w:spacing w:line="300" w:lineRule="exact"/>
        <w:ind w:firstLineChars="100" w:firstLine="200"/>
        <w:rPr>
          <w:rFonts w:ascii="Meiryo UI" w:eastAsia="Meiryo UI" w:hAnsi="Meiryo UI"/>
          <w:b/>
          <w:sz w:val="20"/>
          <w:szCs w:val="24"/>
        </w:rPr>
      </w:pPr>
    </w:p>
    <w:p w:rsidR="0060763A" w:rsidRDefault="0060763A" w:rsidP="0060763A">
      <w:pPr>
        <w:spacing w:line="300" w:lineRule="exact"/>
        <w:ind w:firstLineChars="100" w:firstLine="200"/>
        <w:rPr>
          <w:rFonts w:ascii="Meiryo UI" w:eastAsia="Meiryo UI" w:hAnsi="Meiryo UI"/>
          <w:b/>
          <w:sz w:val="20"/>
          <w:szCs w:val="24"/>
        </w:rPr>
      </w:pPr>
    </w:p>
    <w:p w:rsidR="000A3557" w:rsidRDefault="000A3557" w:rsidP="0060763A">
      <w:pPr>
        <w:spacing w:line="300" w:lineRule="exact"/>
        <w:ind w:firstLineChars="100" w:firstLine="200"/>
        <w:rPr>
          <w:rFonts w:ascii="Meiryo UI" w:eastAsia="Meiryo UI" w:hAnsi="Meiryo UI"/>
          <w:b/>
          <w:sz w:val="20"/>
          <w:szCs w:val="24"/>
        </w:rPr>
      </w:pPr>
    </w:p>
    <w:p w:rsidR="00374564" w:rsidRPr="009217A9" w:rsidRDefault="00374564" w:rsidP="000A3557">
      <w:pPr>
        <w:spacing w:line="300" w:lineRule="exact"/>
        <w:rPr>
          <w:rFonts w:ascii="Meiryo UI" w:eastAsia="Meiryo UI" w:hAnsi="Meiryo UI"/>
          <w:b/>
          <w:szCs w:val="24"/>
        </w:rPr>
      </w:pPr>
      <w:r w:rsidRPr="009217A9">
        <w:rPr>
          <w:rFonts w:ascii="Meiryo UI" w:eastAsia="Meiryo UI" w:hAnsi="Meiryo UI" w:hint="eastAsia"/>
          <w:b/>
          <w:sz w:val="20"/>
          <w:szCs w:val="24"/>
        </w:rPr>
        <w:t>会場　一覧表（各会場定員</w:t>
      </w:r>
      <w:r w:rsidR="00B756AA" w:rsidRPr="009217A9">
        <w:rPr>
          <w:rFonts w:ascii="Meiryo UI" w:eastAsia="Meiryo UI" w:hAnsi="Meiryo UI" w:hint="eastAsia"/>
          <w:b/>
          <w:sz w:val="20"/>
          <w:szCs w:val="24"/>
        </w:rPr>
        <w:t>15人～</w:t>
      </w:r>
      <w:r w:rsidRPr="009217A9">
        <w:rPr>
          <w:rFonts w:ascii="Meiryo UI" w:eastAsia="Meiryo UI" w:hAnsi="Meiryo UI" w:hint="eastAsia"/>
          <w:b/>
          <w:sz w:val="20"/>
          <w:szCs w:val="24"/>
        </w:rPr>
        <w:t>25人）</w:t>
      </w:r>
    </w:p>
    <w:tbl>
      <w:tblPr>
        <w:tblW w:w="10511" w:type="dxa"/>
        <w:tblInd w:w="11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6"/>
        <w:gridCol w:w="1700"/>
        <w:gridCol w:w="358"/>
        <w:gridCol w:w="1028"/>
        <w:gridCol w:w="548"/>
        <w:gridCol w:w="1751"/>
        <w:gridCol w:w="851"/>
        <w:gridCol w:w="425"/>
        <w:gridCol w:w="567"/>
        <w:gridCol w:w="425"/>
        <w:gridCol w:w="2552"/>
      </w:tblGrid>
      <w:tr w:rsidR="00A12865" w:rsidRPr="00EA648C" w:rsidTr="003E2B33">
        <w:trPr>
          <w:trHeight w:val="260"/>
        </w:trPr>
        <w:tc>
          <w:tcPr>
            <w:tcW w:w="30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A12865" w:rsidRPr="00121713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 w:rsidRPr="00121713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No.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noWrap/>
            <w:vAlign w:val="center"/>
            <w:hideMark/>
          </w:tcPr>
          <w:p w:rsidR="00A12865" w:rsidRPr="00121713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 w:rsidRPr="00121713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会場</w:t>
            </w: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A12865" w:rsidRPr="00121713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 w:rsidRPr="00121713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区</w:t>
            </w:r>
          </w:p>
        </w:tc>
        <w:tc>
          <w:tcPr>
            <w:tcW w:w="1028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:rsidR="00A12865" w:rsidRPr="00121713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 w:rsidRPr="00121713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所在地</w:t>
            </w:r>
          </w:p>
        </w:tc>
        <w:tc>
          <w:tcPr>
            <w:tcW w:w="548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12865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開催頻度</w:t>
            </w:r>
          </w:p>
        </w:tc>
        <w:tc>
          <w:tcPr>
            <w:tcW w:w="175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:rsidR="00A12865" w:rsidRPr="00121713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開催曜日及び</w:t>
            </w:r>
            <w:r w:rsidRPr="00121713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時間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12865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対象者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:rsidR="00A12865" w:rsidRPr="00121713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学習支援</w:t>
            </w:r>
          </w:p>
        </w:tc>
        <w:tc>
          <w:tcPr>
            <w:tcW w:w="567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:rsidR="00A12865" w:rsidRPr="00121713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居場所づくり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:rsidR="00A12865" w:rsidRPr="00121713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生活支援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doub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:rsidR="00A12865" w:rsidRPr="00121713" w:rsidRDefault="00A12865" w:rsidP="00A12865">
            <w:pPr>
              <w:widowControl/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kern w:val="0"/>
                <w:sz w:val="16"/>
                <w:szCs w:val="16"/>
              </w:rPr>
            </w:pPr>
            <w:r w:rsidRPr="00121713">
              <w:rPr>
                <w:rFonts w:ascii="Meiryo UI" w:eastAsia="Meiryo UI" w:hAnsi="Meiryo UI" w:cs="ＭＳ Ｐゴシック" w:hint="eastAsia"/>
                <w:color w:val="000000"/>
                <w:kern w:val="0"/>
                <w:sz w:val="16"/>
                <w:szCs w:val="16"/>
              </w:rPr>
              <w:t>実施団体</w:t>
            </w:r>
          </w:p>
        </w:tc>
      </w:tr>
      <w:tr w:rsidR="00A12865" w:rsidRPr="00235EF3" w:rsidTr="003E2B33">
        <w:trPr>
          <w:trHeight w:val="20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sz w:val="16"/>
                <w:szCs w:val="16"/>
              </w:rPr>
              <w:t>つむぎカフェ</w:t>
            </w:r>
          </w:p>
        </w:tc>
        <w:tc>
          <w:tcPr>
            <w:tcW w:w="358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sz w:val="16"/>
                <w:szCs w:val="16"/>
              </w:rPr>
              <w:t>中央</w:t>
            </w: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 w:rsidRPr="00CF1852">
              <w:rPr>
                <w:rFonts w:ascii="Meiryo UI" w:eastAsia="Meiryo UI" w:hAnsi="Meiryo UI" w:hint="eastAsia"/>
                <w:sz w:val="16"/>
              </w:rPr>
              <w:t>城北三丁目</w:t>
            </w:r>
          </w:p>
        </w:tc>
        <w:tc>
          <w:tcPr>
            <w:tcW w:w="548" w:type="dxa"/>
            <w:vMerge w:val="restart"/>
            <w:tcBorders>
              <w:top w:val="single" w:sz="2" w:space="0" w:color="auto"/>
              <w:left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概ね</w:t>
            </w:r>
          </w:p>
          <w:p w:rsidR="00A12865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週1回</w:t>
            </w: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12865" w:rsidRPr="00CF1852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(土)</w:t>
            </w:r>
            <w:r w:rsidRPr="00CF1852">
              <w:rPr>
                <w:rFonts w:ascii="Meiryo UI" w:eastAsia="Meiryo UI" w:hAnsi="Meiryo UI" w:hint="eastAsia"/>
                <w:sz w:val="16"/>
              </w:rPr>
              <w:t>10:00～12:00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nil"/>
              <w:right w:val="single" w:sz="6" w:space="0" w:color="auto"/>
            </w:tcBorders>
            <w:vAlign w:val="center"/>
          </w:tcPr>
          <w:p w:rsidR="00A12865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A</w:t>
            </w:r>
          </w:p>
          <w:p w:rsidR="00A12865" w:rsidRPr="00CF1852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/>
                <w:sz w:val="16"/>
              </w:rPr>
              <w:t>(</w:t>
            </w:r>
            <w:r>
              <w:rPr>
                <w:rFonts w:ascii="Meiryo UI" w:eastAsia="Meiryo UI" w:hAnsi="Meiryo UI" w:hint="eastAsia"/>
                <w:sz w:val="16"/>
              </w:rPr>
              <w:t>小</w:t>
            </w:r>
            <w:r w:rsidR="003E2B33">
              <w:rPr>
                <w:rFonts w:ascii="Meiryo UI" w:eastAsia="Meiryo UI" w:hAnsi="Meiryo UI" w:hint="eastAsia"/>
                <w:sz w:val="16"/>
              </w:rPr>
              <w:t>・</w:t>
            </w:r>
            <w:r>
              <w:rPr>
                <w:rFonts w:ascii="Meiryo UI" w:eastAsia="Meiryo UI" w:hAnsi="Meiryo UI" w:hint="eastAsia"/>
                <w:sz w:val="16"/>
              </w:rPr>
              <w:t>中</w:t>
            </w:r>
            <w:r>
              <w:rPr>
                <w:rFonts w:ascii="Meiryo UI" w:eastAsia="Meiryo UI" w:hAnsi="Meiryo UI"/>
                <w:sz w:val="16"/>
              </w:rPr>
              <w:t>)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A12865" w:rsidRPr="00CF1852" w:rsidRDefault="00A12865" w:rsidP="00A12865">
            <w:pPr>
              <w:spacing w:line="200" w:lineRule="exact"/>
              <w:rPr>
                <w:rFonts w:ascii="Meiryo UI" w:eastAsia="Meiryo UI" w:hAnsi="Meiryo UI"/>
                <w:sz w:val="16"/>
              </w:rPr>
            </w:pPr>
            <w:r w:rsidRPr="00CF1852">
              <w:rPr>
                <w:rFonts w:ascii="Meiryo UI" w:eastAsia="Meiryo UI" w:hAnsi="Meiryo UI" w:hint="eastAsia"/>
                <w:sz w:val="16"/>
              </w:rPr>
              <w:t>（特非）プラチナライフサポート紡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F05730" w:rsidRDefault="00A12865" w:rsidP="00A12865">
            <w:pPr>
              <w:spacing w:line="200" w:lineRule="exact"/>
              <w:ind w:firstLineChars="39" w:firstLine="62"/>
              <w:jc w:val="left"/>
              <w:rPr>
                <w:rFonts w:ascii="メイリオ" w:eastAsia="メイリオ" w:hAnsi="メイリオ" w:cs="ＭＳ Ｐゴシック"/>
                <w:color w:val="000000"/>
                <w:sz w:val="12"/>
                <w:szCs w:val="12"/>
              </w:rPr>
            </w:pPr>
            <w:r w:rsidRPr="00AF404B">
              <w:rPr>
                <w:rFonts w:ascii="メイリオ" w:eastAsia="メイリオ" w:hAnsi="メイリオ" w:hint="eastAsia"/>
                <w:color w:val="000000"/>
                <w:kern w:val="0"/>
                <w:sz w:val="16"/>
                <w:szCs w:val="12"/>
              </w:rPr>
              <w:t>MAGICAL PLACE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幸一丁目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(火)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8:0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0～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20:0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（一社）みらいTALK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北部協働センター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葵東一丁目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(水)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（福）浜松市社会福祉協議会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和合せいれいの里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和合町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(火)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16:00～20:00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CF1852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（福）聖隷福祉事業団</w:t>
            </w:r>
          </w:p>
        </w:tc>
      </w:tr>
      <w:tr w:rsidR="00A12865" w:rsidRPr="00CE2AA6" w:rsidTr="003E2B33">
        <w:trPr>
          <w:trHeight w:hRule="exact" w:val="636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曳馬協働センター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曳馬三丁目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widowControl/>
              <w:spacing w:line="200" w:lineRule="exact"/>
              <w:ind w:firstLineChars="100" w:firstLine="160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widowControl/>
              <w:spacing w:line="200" w:lineRule="exact"/>
              <w:ind w:firstLineChars="100" w:firstLine="160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(土)</w:t>
            </w:r>
            <w:r w:rsidR="00E34531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12</w:t>
            </w:r>
            <w:r w:rsidRPr="00AC2F7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:00～</w:t>
            </w:r>
            <w:r w:rsidR="00E34531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17</w:t>
            </w:r>
            <w:r w:rsidRPr="00AC2F7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:00</w:t>
            </w:r>
          </w:p>
          <w:p w:rsidR="00A12865" w:rsidRDefault="00A12865" w:rsidP="00A12865">
            <w:pPr>
              <w:widowControl/>
              <w:spacing w:line="200" w:lineRule="exact"/>
              <w:ind w:firstLineChars="100" w:firstLine="160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(月)</w:t>
            </w:r>
            <w:r w:rsidRPr="00AC2F7B">
              <w:rPr>
                <w:rFonts w:ascii="Meiryo UI" w:eastAsia="Meiryo UI" w:hAnsi="Meiryo UI" w:hint="eastAsia"/>
                <w:color w:val="000000" w:themeColor="text1"/>
                <w:sz w:val="16"/>
                <w:szCs w:val="16"/>
              </w:rPr>
              <w:t>15:00～17:00</w:t>
            </w:r>
          </w:p>
          <w:p w:rsidR="00A12865" w:rsidRPr="00D42470" w:rsidRDefault="00A12865" w:rsidP="00A12865">
            <w:pPr>
              <w:widowControl/>
              <w:spacing w:line="200" w:lineRule="exact"/>
              <w:ind w:firstLineChars="400" w:firstLine="520"/>
              <w:rPr>
                <w:rFonts w:ascii="Meiryo UI" w:eastAsia="Meiryo UI" w:hAnsi="Meiryo UI"/>
                <w:color w:val="000000" w:themeColor="text1"/>
                <w:sz w:val="16"/>
                <w:szCs w:val="16"/>
              </w:rPr>
            </w:pPr>
            <w:r w:rsidRPr="00073AF5">
              <w:rPr>
                <w:rFonts w:ascii="Meiryo UI" w:eastAsia="Meiryo UI" w:hAnsi="Meiryo UI" w:hint="eastAsia"/>
                <w:color w:val="000000" w:themeColor="text1"/>
                <w:sz w:val="13"/>
                <w:szCs w:val="13"/>
              </w:rPr>
              <w:t>(中学生のみ）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53" w:firstLine="8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学習支援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曳馬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ボランティア委員会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6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ひまわりひくまの丘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曳馬六丁目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(木)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17:30～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19:4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（一社）みらいTALK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東部協働センター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相生町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(火)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CF1852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（特非）サステナブルネット</w:t>
            </w:r>
          </w:p>
        </w:tc>
      </w:tr>
      <w:tr w:rsidR="00A12865" w:rsidRPr="002146DB" w:rsidTr="003E2B33">
        <w:trPr>
          <w:trHeight w:hRule="exact" w:val="227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鷺の宮団地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集会所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2146DB">
              <w:rPr>
                <w:rFonts w:ascii="Meiryo UI" w:eastAsia="Meiryo UI" w:hAnsi="Meiryo UI" w:hint="eastAsia"/>
                <w:sz w:val="16"/>
                <w:szCs w:val="16"/>
              </w:rPr>
              <w:t>市野町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12865" w:rsidRPr="002146DB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(月)</w:t>
            </w:r>
            <w:r w:rsidRPr="002146DB">
              <w:rPr>
                <w:rFonts w:ascii="Meiryo UI" w:eastAsia="Meiryo UI" w:hAnsi="Meiryo UI" w:hint="eastAsia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A12865" w:rsidRPr="002146DB" w:rsidRDefault="00A12865" w:rsidP="00A12865">
            <w:pPr>
              <w:spacing w:line="200" w:lineRule="exact"/>
              <w:rPr>
                <w:rFonts w:ascii="Meiryo UI" w:eastAsia="Meiryo UI" w:hAnsi="Meiryo UI"/>
                <w:sz w:val="16"/>
                <w:szCs w:val="16"/>
              </w:rPr>
            </w:pPr>
            <w:r w:rsidRPr="002146DB">
              <w:rPr>
                <w:rFonts w:ascii="Meiryo UI" w:eastAsia="Meiryo UI" w:hAnsi="Meiryo UI" w:hint="eastAsia"/>
                <w:sz w:val="16"/>
                <w:szCs w:val="16"/>
              </w:rPr>
              <w:t>（特非）サステナブルネット</w:t>
            </w:r>
          </w:p>
        </w:tc>
      </w:tr>
      <w:tr w:rsidR="00A12865" w:rsidRPr="002146DB" w:rsidTr="00E34531">
        <w:trPr>
          <w:trHeight w:hRule="exact" w:val="469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長上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協働センター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市野</w:t>
            </w:r>
            <w:r w:rsidRPr="002146DB">
              <w:rPr>
                <w:rFonts w:ascii="Meiryo UI" w:eastAsia="Meiryo UI" w:hAnsi="Meiryo UI" w:hint="eastAsia"/>
                <w:sz w:val="16"/>
                <w:szCs w:val="16"/>
              </w:rPr>
              <w:t>町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34531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(土)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15:0</w:t>
            </w:r>
            <w:r w:rsidRPr="002146DB">
              <w:rPr>
                <w:rFonts w:ascii="Meiryo UI" w:eastAsia="Meiryo UI" w:hAnsi="Meiryo UI" w:hint="eastAsia"/>
                <w:sz w:val="16"/>
                <w:szCs w:val="16"/>
              </w:rPr>
              <w:t>0～</w:t>
            </w:r>
            <w:r w:rsidR="00E34531">
              <w:rPr>
                <w:rFonts w:ascii="Meiryo UI" w:eastAsia="Meiryo UI" w:hAnsi="Meiryo UI"/>
                <w:sz w:val="16"/>
                <w:szCs w:val="16"/>
              </w:rPr>
              <w:t>17:00</w:t>
            </w:r>
          </w:p>
          <w:p w:rsidR="00A12865" w:rsidRPr="002146DB" w:rsidRDefault="00E34531" w:rsidP="00E34531">
            <w:pPr>
              <w:spacing w:line="200" w:lineRule="exact"/>
              <w:ind w:firstLineChars="100" w:firstLine="160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または</w:t>
            </w:r>
            <w:r>
              <w:rPr>
                <w:rFonts w:ascii="Meiryo UI" w:eastAsia="Meiryo UI" w:hAnsi="Meiryo UI"/>
                <w:sz w:val="16"/>
                <w:szCs w:val="16"/>
              </w:rPr>
              <w:t>16</w:t>
            </w:r>
            <w:r w:rsidR="00A12865">
              <w:rPr>
                <w:rFonts w:ascii="Meiryo UI" w:eastAsia="Meiryo UI" w:hAnsi="Meiryo UI" w:hint="eastAsia"/>
                <w:sz w:val="16"/>
                <w:szCs w:val="16"/>
              </w:rPr>
              <w:t>:0</w:t>
            </w:r>
            <w:r w:rsidR="00A12865" w:rsidRPr="002146DB">
              <w:rPr>
                <w:rFonts w:ascii="Meiryo UI" w:eastAsia="Meiryo UI" w:hAnsi="Meiryo UI" w:hint="eastAsia"/>
                <w:sz w:val="16"/>
                <w:szCs w:val="16"/>
              </w:rPr>
              <w:t>0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～</w:t>
            </w:r>
            <w:r>
              <w:rPr>
                <w:rFonts w:ascii="Meiryo UI" w:eastAsia="Meiryo UI" w:hAnsi="Meiryo UI"/>
                <w:sz w:val="16"/>
                <w:szCs w:val="16"/>
              </w:rPr>
              <w:t>18:00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000000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000000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000000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（公社）静岡県ひとり親</w:t>
            </w:r>
            <w:r w:rsidRPr="002146DB">
              <w:rPr>
                <w:rFonts w:ascii="Meiryo UI" w:eastAsia="Meiryo UI" w:hAnsi="Meiryo UI" w:hint="eastAsia"/>
                <w:sz w:val="16"/>
                <w:szCs w:val="16"/>
              </w:rPr>
              <w:t>福祉連合会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入野協働センター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入野町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(木)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CF1852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（福）浜松市社会福祉協議会</w:t>
            </w:r>
          </w:p>
        </w:tc>
      </w:tr>
      <w:tr w:rsidR="00A12865" w:rsidRPr="00CE2AA6" w:rsidTr="00E827B9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0E6CDB" w:rsidRPr="000E6CDB" w:rsidRDefault="000E6CDB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0E6CDB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湖東西集会所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6CDB" w:rsidRPr="00313DA6" w:rsidRDefault="000E6CDB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E827B9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湖東町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(水)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（特非）サステナブルネット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12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905BB6">
              <w:rPr>
                <w:rFonts w:ascii="Meiryo UI" w:eastAsia="Meiryo UI" w:hAnsi="Meiryo UI" w:cs="ＭＳ Ｐゴシック" w:hint="eastAsia"/>
                <w:color w:val="000000"/>
                <w:sz w:val="16"/>
                <w:szCs w:val="16"/>
              </w:rPr>
              <w:t>雄踏教室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雄踏町宇布見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(水)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16:00～20:00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（福）聖隷福祉事業団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白脇協働センター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寺脇町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(水)18:3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0～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20:3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CF1852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2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（福）浜松市社会福祉協議会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サービスセンター南風</w:t>
            </w:r>
          </w:p>
        </w:tc>
        <w:tc>
          <w:tcPr>
            <w:tcW w:w="3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倉松町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(土)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13:30～15:30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000000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000000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2" w:space="0" w:color="000000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（福）ほなみ会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三方原協働センター</w:t>
            </w:r>
          </w:p>
        </w:tc>
        <w:tc>
          <w:tcPr>
            <w:tcW w:w="358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三方原町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(金)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（福）浜松市社会福祉協議会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16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ループ奏</w:t>
            </w:r>
          </w:p>
        </w:tc>
        <w:tc>
          <w:tcPr>
            <w:tcW w:w="358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浜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名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寺島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(水)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18:00～20:00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12865" w:rsidRPr="00CF1852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（一社）みらいTALK</w:t>
            </w:r>
          </w:p>
        </w:tc>
      </w:tr>
      <w:tr w:rsidR="00E34531" w:rsidRPr="00CE2AA6" w:rsidTr="000E6CDB">
        <w:trPr>
          <w:trHeight w:hRule="exact" w:val="251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2146DB" w:rsidRDefault="00E34531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17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313DA6" w:rsidRDefault="000E6CDB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sz w:val="16"/>
                <w:szCs w:val="16"/>
              </w:rPr>
              <w:t>浜北文化センター</w:t>
            </w: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E34531" w:rsidRPr="00313DA6" w:rsidRDefault="00E34531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313DA6" w:rsidRDefault="00E34531" w:rsidP="00E34531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4"/>
                <w:szCs w:val="16"/>
              </w:rPr>
              <w:t>貴布祢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E34531" w:rsidRDefault="00E34531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313DA6" w:rsidRDefault="00E34531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(金)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34531" w:rsidRPr="00313DA6" w:rsidRDefault="00E34531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CF1852" w:rsidRDefault="00E34531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CF1852" w:rsidRDefault="00E34531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CF1852" w:rsidRDefault="00E34531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vMerge w:val="restart"/>
            <w:tcBorders>
              <w:top w:val="single" w:sz="2" w:space="0" w:color="auto"/>
              <w:left w:val="nil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313DA6" w:rsidRDefault="00E34531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（特非）サステナブルネット</w:t>
            </w:r>
          </w:p>
        </w:tc>
      </w:tr>
      <w:tr w:rsidR="00E34531" w:rsidRPr="00CE2AA6" w:rsidTr="00977818">
        <w:trPr>
          <w:trHeight w:hRule="exact" w:val="227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2146DB" w:rsidRDefault="00E34531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313DA6" w:rsidRDefault="00E34531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中瀬協働センター</w:t>
            </w: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E34531" w:rsidRPr="00313DA6" w:rsidRDefault="00E34531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313DA6" w:rsidRDefault="00E34531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中瀬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E34531" w:rsidRDefault="00E34531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313DA6" w:rsidRDefault="00E34531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(木)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34531" w:rsidRPr="00313DA6" w:rsidRDefault="00E34531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CF1852" w:rsidRDefault="00E34531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CF1852" w:rsidRDefault="00E34531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CF1852" w:rsidRDefault="00E34531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vMerge/>
            <w:tcBorders>
              <w:left w:val="nil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E34531" w:rsidRPr="00313DA6" w:rsidRDefault="00E34531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19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みをつくし文化センター</w:t>
            </w:r>
          </w:p>
        </w:tc>
        <w:tc>
          <w:tcPr>
            <w:tcW w:w="358" w:type="dxa"/>
            <w:vMerge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細江町気賀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(木)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12865" w:rsidRPr="00CF1852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sz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2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sz w:val="16"/>
                <w:szCs w:val="16"/>
              </w:rPr>
              <w:t>（福）浜松市社会福祉協議会</w:t>
            </w:r>
          </w:p>
        </w:tc>
      </w:tr>
      <w:tr w:rsidR="00A12865" w:rsidRPr="00CE2AA6" w:rsidTr="003E2B33">
        <w:trPr>
          <w:trHeight w:hRule="exact" w:val="227"/>
        </w:trPr>
        <w:tc>
          <w:tcPr>
            <w:tcW w:w="306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20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聖隷ケアセンターいなさ</w:t>
            </w:r>
          </w:p>
        </w:tc>
        <w:tc>
          <w:tcPr>
            <w:tcW w:w="358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引佐町井伊谷</w:t>
            </w:r>
          </w:p>
        </w:tc>
        <w:tc>
          <w:tcPr>
            <w:tcW w:w="548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(木)16:0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0～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20:0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tcBorders>
              <w:left w:val="nil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cs="ＭＳ Ｐゴシック" w:hint="eastAsia"/>
                <w:color w:val="000000"/>
                <w:sz w:val="16"/>
                <w:szCs w:val="16"/>
              </w:rPr>
              <w:t>（福）聖隷福祉事業団</w:t>
            </w:r>
          </w:p>
        </w:tc>
      </w:tr>
      <w:tr w:rsidR="003E2B33" w:rsidRPr="00CE2AA6" w:rsidTr="003E2B33">
        <w:trPr>
          <w:trHeight w:hRule="exact" w:val="227"/>
        </w:trPr>
        <w:tc>
          <w:tcPr>
            <w:tcW w:w="30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2146DB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21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二俣ふれあい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センター</w:t>
            </w:r>
          </w:p>
        </w:tc>
        <w:tc>
          <w:tcPr>
            <w:tcW w:w="358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天竜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二俣町二俣</w:t>
            </w:r>
          </w:p>
        </w:tc>
        <w:tc>
          <w:tcPr>
            <w:tcW w:w="548" w:type="dxa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(水)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15:00～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:30</w:t>
            </w: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 w:cs="ＭＳ Ｐゴシック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（福）天竜厚生会</w:t>
            </w:r>
          </w:p>
        </w:tc>
      </w:tr>
      <w:tr w:rsidR="003E2B33" w:rsidRPr="00CE2AA6" w:rsidTr="003E2B33">
        <w:trPr>
          <w:trHeight w:hRule="exact" w:val="416"/>
        </w:trPr>
        <w:tc>
          <w:tcPr>
            <w:tcW w:w="306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2</w:t>
            </w:r>
            <w:r>
              <w:rPr>
                <w:rFonts w:ascii="メイリオ" w:eastAsia="メイリオ" w:hAnsi="メイリオ"/>
                <w:color w:val="000000"/>
                <w:sz w:val="16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個別教室のトライ</w:t>
            </w:r>
          </w:p>
          <w:p w:rsidR="00A12865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浜松駅前校</w:t>
            </w:r>
          </w:p>
        </w:tc>
        <w:tc>
          <w:tcPr>
            <w:tcW w:w="3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中央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鍛冶</w:t>
            </w:r>
            <w:bookmarkStart w:id="0" w:name="_GoBack"/>
            <w:bookmarkEnd w:id="0"/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町</w:t>
            </w:r>
          </w:p>
        </w:tc>
        <w:tc>
          <w:tcPr>
            <w:tcW w:w="5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週2回</w:t>
            </w:r>
          </w:p>
        </w:tc>
        <w:tc>
          <w:tcPr>
            <w:tcW w:w="17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50" w:firstLine="8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(月)～(土)</w:t>
            </w:r>
          </w:p>
          <w:p w:rsidR="00A12865" w:rsidRDefault="00A12865" w:rsidP="00A12865">
            <w:pPr>
              <w:spacing w:line="200" w:lineRule="exact"/>
              <w:ind w:firstLineChars="50" w:firstLine="8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6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:00～2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2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:00のうち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、</w:t>
            </w:r>
          </w:p>
          <w:p w:rsidR="00A12865" w:rsidRDefault="00A12865" w:rsidP="00A12865">
            <w:pPr>
              <w:spacing w:line="200" w:lineRule="exact"/>
              <w:ind w:firstLineChars="50" w:firstLine="8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いずれか2日各</w:t>
            </w: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2時間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5" w:rsidRDefault="00A12865" w:rsidP="003E2B33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B</w:t>
            </w:r>
          </w:p>
          <w:p w:rsidR="00A12865" w:rsidRPr="00313DA6" w:rsidRDefault="00A12865" w:rsidP="003E2B33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/>
                <w:color w:val="000000"/>
                <w:sz w:val="16"/>
                <w:szCs w:val="16"/>
              </w:rPr>
              <w:t>(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中</w:t>
            </w:r>
            <w:r w:rsidR="003E2B33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高)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（株）トライグループ</w:t>
            </w:r>
          </w:p>
        </w:tc>
      </w:tr>
      <w:tr w:rsidR="003E2B33" w:rsidRPr="00CE2AA6" w:rsidTr="003E2B33">
        <w:trPr>
          <w:trHeight w:hRule="exact" w:val="436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2</w:t>
            </w:r>
            <w:r>
              <w:rPr>
                <w:rFonts w:ascii="メイリオ" w:eastAsia="メイリオ" w:hAnsi="メイリオ"/>
                <w:color w:val="000000"/>
                <w:sz w:val="16"/>
                <w:szCs w:val="20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個別教室のトライ</w:t>
            </w:r>
          </w:p>
          <w:p w:rsidR="00A12865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富塚校</w:t>
            </w: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富塚町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</w:tr>
      <w:tr w:rsidR="003E2B33" w:rsidRPr="00CE2AA6" w:rsidTr="003E2B33">
        <w:trPr>
          <w:trHeight w:hRule="exact" w:val="428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2</w:t>
            </w:r>
            <w:r>
              <w:rPr>
                <w:rFonts w:ascii="メイリオ" w:eastAsia="メイリオ" w:hAnsi="メイリオ"/>
                <w:color w:val="000000"/>
                <w:sz w:val="16"/>
                <w:szCs w:val="20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個別教室のトライ</w:t>
            </w:r>
          </w:p>
          <w:p w:rsidR="00A12865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幸校</w:t>
            </w: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幸一丁目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</w:tr>
      <w:tr w:rsidR="003E2B33" w:rsidRPr="00CE2AA6" w:rsidTr="003E2B33">
        <w:trPr>
          <w:trHeight w:hRule="exact" w:val="421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2</w:t>
            </w:r>
            <w:r>
              <w:rPr>
                <w:rFonts w:ascii="メイリオ" w:eastAsia="メイリオ" w:hAnsi="メイリオ"/>
                <w:color w:val="000000"/>
                <w:sz w:val="16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個別教室のトライ</w:t>
            </w:r>
          </w:p>
          <w:p w:rsidR="00A12865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曳馬駅前校</w:t>
            </w: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313DA6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曳馬五丁目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</w:tr>
      <w:tr w:rsidR="003E2B33" w:rsidRPr="00CE2AA6" w:rsidTr="003E2B33">
        <w:trPr>
          <w:trHeight w:hRule="exact" w:val="227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2</w:t>
            </w:r>
            <w:r>
              <w:rPr>
                <w:rFonts w:ascii="メイリオ" w:eastAsia="メイリオ" w:hAnsi="メイリオ"/>
                <w:color w:val="000000"/>
                <w:sz w:val="16"/>
                <w:szCs w:val="20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トライプラス</w:t>
            </w:r>
            <w:r w:rsidRPr="002146DB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天竜川校</w:t>
            </w: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2146DB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天龍川町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</w:tr>
      <w:tr w:rsidR="003E2B33" w:rsidRPr="00CE2AA6" w:rsidTr="0000348A">
        <w:trPr>
          <w:trHeight w:hRule="exact" w:val="473"/>
        </w:trPr>
        <w:tc>
          <w:tcPr>
            <w:tcW w:w="306" w:type="dxa"/>
            <w:tcBorders>
              <w:top w:val="single" w:sz="4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jc w:val="center"/>
              <w:rPr>
                <w:rFonts w:ascii="メイリオ" w:eastAsia="メイリオ" w:hAnsi="メイリオ"/>
                <w:color w:val="000000"/>
                <w:sz w:val="16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/>
                <w:sz w:val="16"/>
                <w:szCs w:val="20"/>
              </w:rPr>
              <w:t>2</w:t>
            </w:r>
            <w:r>
              <w:rPr>
                <w:rFonts w:ascii="メイリオ" w:eastAsia="メイリオ" w:hAnsi="メイリオ"/>
                <w:color w:val="000000"/>
                <w:sz w:val="16"/>
                <w:szCs w:val="20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0E6CDB" w:rsidP="00A12865">
            <w:pPr>
              <w:spacing w:line="200" w:lineRule="exact"/>
              <w:ind w:firstLineChars="39" w:firstLine="62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五島</w:t>
            </w:r>
            <w:r w:rsidR="00A12865" w:rsidRPr="002146DB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協働センター</w:t>
            </w: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Pr="00313DA6" w:rsidRDefault="000E6CDB" w:rsidP="00A12865">
            <w:pPr>
              <w:spacing w:line="200" w:lineRule="exact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福島</w:t>
            </w:r>
            <w:r w:rsidR="00A12865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町</w:t>
            </w:r>
          </w:p>
        </w:tc>
        <w:tc>
          <w:tcPr>
            <w:tcW w:w="54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2865" w:rsidRDefault="00A12865" w:rsidP="00A12865">
            <w:pPr>
              <w:spacing w:line="200" w:lineRule="exact"/>
              <w:ind w:firstLineChars="100" w:firstLine="16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12865" w:rsidRDefault="00A12865" w:rsidP="00A12865">
            <w:pPr>
              <w:spacing w:line="200" w:lineRule="exact"/>
              <w:ind w:firstLineChars="50" w:firstLine="8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(水)</w:t>
            </w:r>
            <w:r w:rsidRPr="002146DB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・</w:t>
            </w:r>
            <w:r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(木)</w:t>
            </w:r>
          </w:p>
          <w:p w:rsidR="00A12865" w:rsidRDefault="00A12865" w:rsidP="00A12865">
            <w:pPr>
              <w:spacing w:line="200" w:lineRule="exact"/>
              <w:ind w:firstLineChars="50" w:firstLine="80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  <w:r w:rsidRPr="002146DB">
              <w:rPr>
                <w:rFonts w:ascii="Meiryo UI" w:eastAsia="Meiryo UI" w:hAnsi="Meiryo UI" w:hint="eastAsia"/>
                <w:color w:val="000000"/>
                <w:sz w:val="16"/>
                <w:szCs w:val="16"/>
              </w:rPr>
              <w:t>18:30～20:30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CF1852" w:rsidRDefault="00A12865" w:rsidP="00A12865">
            <w:pPr>
              <w:spacing w:line="200" w:lineRule="exact"/>
              <w:jc w:val="center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jc w:val="center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A12865" w:rsidRPr="00313DA6" w:rsidRDefault="00A12865" w:rsidP="00A12865">
            <w:pPr>
              <w:spacing w:line="200" w:lineRule="exact"/>
              <w:ind w:firstLineChars="3" w:firstLine="5"/>
              <w:rPr>
                <w:rFonts w:ascii="Meiryo UI" w:eastAsia="Meiryo UI" w:hAnsi="Meiryo UI"/>
                <w:color w:val="000000"/>
                <w:sz w:val="16"/>
                <w:szCs w:val="16"/>
              </w:rPr>
            </w:pPr>
          </w:p>
        </w:tc>
      </w:tr>
    </w:tbl>
    <w:p w:rsidR="009217A9" w:rsidRPr="00037550" w:rsidRDefault="00037550" w:rsidP="00C77B81">
      <w:pPr>
        <w:spacing w:line="260" w:lineRule="exact"/>
        <w:rPr>
          <w:rFonts w:ascii="HGPｺﾞｼｯｸM" w:eastAsia="HGPｺﾞｼｯｸM" w:hAnsi="HG丸ｺﾞｼｯｸM-PRO"/>
          <w:sz w:val="24"/>
          <w:szCs w:val="24"/>
        </w:rPr>
      </w:pPr>
      <w:r>
        <w:rPr>
          <w:rFonts w:ascii="HGPｺﾞｼｯｸM" w:eastAsia="HGPｺﾞｼｯｸM" w:hAnsi="HG丸ｺﾞｼｯｸM-PRO" w:hint="eastAsia"/>
          <w:b/>
          <w:sz w:val="24"/>
          <w:szCs w:val="24"/>
        </w:rPr>
        <w:t xml:space="preserve">　　　　　　　　　　　　　　　　　　　　　　　　　</w:t>
      </w:r>
      <w:r w:rsidRPr="00037550">
        <w:rPr>
          <w:rFonts w:ascii="HGPｺﾞｼｯｸM" w:eastAsia="HGPｺﾞｼｯｸM" w:hAnsi="HG丸ｺﾞｼｯｸM-PRO" w:hint="eastAsia"/>
          <w:sz w:val="18"/>
          <w:szCs w:val="24"/>
        </w:rPr>
        <w:t>※「居場所づくり」</w:t>
      </w:r>
      <w:r>
        <w:rPr>
          <w:rFonts w:ascii="HGPｺﾞｼｯｸM" w:eastAsia="HGPｺﾞｼｯｸM" w:hAnsi="HG丸ｺﾞｼｯｸM-PRO" w:hint="eastAsia"/>
          <w:sz w:val="18"/>
          <w:szCs w:val="24"/>
        </w:rPr>
        <w:t>…</w:t>
      </w:r>
      <w:r w:rsidRPr="00037550">
        <w:rPr>
          <w:rFonts w:ascii="HGPｺﾞｼｯｸM" w:eastAsia="HGPｺﾞｼｯｸM" w:hAnsi="HG丸ｺﾞｼｯｸM-PRO" w:hint="eastAsia"/>
          <w:sz w:val="18"/>
          <w:szCs w:val="24"/>
        </w:rPr>
        <w:t>レクリエーションなど　「生活支援」</w:t>
      </w:r>
      <w:r>
        <w:rPr>
          <w:rFonts w:ascii="HGPｺﾞｼｯｸM" w:eastAsia="HGPｺﾞｼｯｸM" w:hAnsi="HG丸ｺﾞｼｯｸM-PRO" w:hint="eastAsia"/>
          <w:sz w:val="18"/>
          <w:szCs w:val="24"/>
        </w:rPr>
        <w:t>…</w:t>
      </w:r>
      <w:r w:rsidRPr="00037550">
        <w:rPr>
          <w:rFonts w:ascii="HGPｺﾞｼｯｸM" w:eastAsia="HGPｺﾞｼｯｸM" w:hAnsi="HG丸ｺﾞｼｯｸM-PRO" w:hint="eastAsia"/>
          <w:sz w:val="18"/>
          <w:szCs w:val="24"/>
        </w:rPr>
        <w:t>食料品や生活用品の配付など</w:t>
      </w:r>
    </w:p>
    <w:p w:rsidR="002B213E" w:rsidRPr="00D977E5" w:rsidRDefault="00D977E5" w:rsidP="00C77B81">
      <w:pPr>
        <w:spacing w:line="260" w:lineRule="exact"/>
        <w:rPr>
          <w:rFonts w:ascii="HGPｺﾞｼｯｸM" w:eastAsia="HGPｺﾞｼｯｸM" w:hAnsi="HG丸ｺﾞｼｯｸM-PRO"/>
          <w:b/>
          <w:sz w:val="24"/>
          <w:szCs w:val="24"/>
        </w:rPr>
      </w:pPr>
      <w:r w:rsidRPr="00D977E5">
        <w:rPr>
          <w:rFonts w:ascii="HGPｺﾞｼｯｸM" w:eastAsia="HGPｺﾞｼｯｸM" w:hAnsi="HG丸ｺﾞｼｯｸM-PRO" w:hint="eastAsia"/>
          <w:b/>
          <w:sz w:val="24"/>
          <w:szCs w:val="24"/>
        </w:rPr>
        <w:t>◆利用</w:t>
      </w:r>
      <w:r w:rsidR="00B54A70">
        <w:rPr>
          <w:rFonts w:ascii="HGPｺﾞｼｯｸM" w:eastAsia="HGPｺﾞｼｯｸM" w:hAnsi="HG丸ｺﾞｼｯｸM-PRO" w:hint="eastAsia"/>
          <w:b/>
          <w:sz w:val="24"/>
          <w:szCs w:val="24"/>
        </w:rPr>
        <w:t>の流れ</w:t>
      </w:r>
    </w:p>
    <w:p w:rsidR="00D977E5" w:rsidRPr="003A7EFE" w:rsidRDefault="00D977E5" w:rsidP="003A7EFE">
      <w:pPr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  <w:r w:rsidRPr="003A7EFE">
        <w:rPr>
          <w:rFonts w:ascii="メイリオ" w:eastAsia="メイリオ" w:hAnsi="メイリオ" w:hint="eastAsia"/>
          <w:sz w:val="22"/>
        </w:rPr>
        <w:t>①浜松市社会福祉協議会に電話又は下記のQRコード</w:t>
      </w:r>
      <w:r w:rsidR="00D95CFE">
        <w:rPr>
          <w:rFonts w:ascii="メイリオ" w:eastAsia="メイリオ" w:hAnsi="メイリオ" w:hint="eastAsia"/>
          <w:sz w:val="22"/>
        </w:rPr>
        <w:t>（申込フォーム）</w:t>
      </w:r>
      <w:r w:rsidRPr="003A7EFE">
        <w:rPr>
          <w:rFonts w:ascii="メイリオ" w:eastAsia="メイリオ" w:hAnsi="メイリオ" w:hint="eastAsia"/>
          <w:sz w:val="22"/>
        </w:rPr>
        <w:t>から申し込みをします。</w:t>
      </w:r>
    </w:p>
    <w:p w:rsidR="00374564" w:rsidRPr="00063E71" w:rsidRDefault="00374FE8" w:rsidP="00063E71">
      <w:pPr>
        <w:spacing w:line="260" w:lineRule="exact"/>
        <w:ind w:firstLineChars="200" w:firstLine="360"/>
        <w:rPr>
          <w:rFonts w:ascii="メイリオ" w:eastAsia="メイリオ" w:hAnsi="メイリオ"/>
          <w:sz w:val="18"/>
          <w:szCs w:val="18"/>
          <w:shd w:val="pct15" w:color="auto" w:fill="FFFFFF"/>
        </w:rPr>
      </w:pPr>
      <w:r>
        <w:rPr>
          <w:rFonts w:ascii="メイリオ" w:eastAsia="メイリオ" w:hAnsi="メイリオ" w:hint="eastAsia"/>
          <w:sz w:val="18"/>
          <w:szCs w:val="18"/>
          <w:highlight w:val="yellow"/>
          <w:shd w:val="pct15" w:color="auto" w:fill="FFFFFF"/>
        </w:rPr>
        <w:t xml:space="preserve">≪申込内容≫　</w:t>
      </w:r>
      <w:r w:rsidR="00D977E5" w:rsidRPr="00063E71">
        <w:rPr>
          <w:rFonts w:ascii="メイリオ" w:eastAsia="メイリオ" w:hAnsi="メイリオ" w:hint="eastAsia"/>
          <w:sz w:val="18"/>
          <w:szCs w:val="18"/>
          <w:highlight w:val="yellow"/>
          <w:shd w:val="pct15" w:color="auto" w:fill="FFFFFF"/>
        </w:rPr>
        <w:t>保護者の氏名、住所、日中連絡</w:t>
      </w:r>
      <w:r w:rsidR="002A735E" w:rsidRPr="00063E71">
        <w:rPr>
          <w:rFonts w:ascii="メイリオ" w:eastAsia="メイリオ" w:hAnsi="メイリオ" w:hint="eastAsia"/>
          <w:sz w:val="18"/>
          <w:szCs w:val="18"/>
          <w:highlight w:val="yellow"/>
          <w:shd w:val="pct15" w:color="auto" w:fill="FFFFFF"/>
        </w:rPr>
        <w:t>が</w:t>
      </w:r>
      <w:r w:rsidR="00D977E5" w:rsidRPr="00063E71">
        <w:rPr>
          <w:rFonts w:ascii="メイリオ" w:eastAsia="メイリオ" w:hAnsi="メイリオ" w:hint="eastAsia"/>
          <w:sz w:val="18"/>
          <w:szCs w:val="18"/>
          <w:highlight w:val="yellow"/>
          <w:shd w:val="pct15" w:color="auto" w:fill="FFFFFF"/>
        </w:rPr>
        <w:t>取れる</w:t>
      </w:r>
      <w:r>
        <w:rPr>
          <w:rFonts w:ascii="メイリオ" w:eastAsia="メイリオ" w:hAnsi="メイリオ" w:hint="eastAsia"/>
          <w:sz w:val="18"/>
          <w:szCs w:val="18"/>
          <w:highlight w:val="yellow"/>
          <w:shd w:val="pct15" w:color="auto" w:fill="FFFFFF"/>
        </w:rPr>
        <w:t>電話番号、参加児童の情報（氏名・性別・学校名・学年）、希望会場</w:t>
      </w:r>
    </w:p>
    <w:p w:rsidR="00B54A70" w:rsidRPr="003A7EFE" w:rsidRDefault="00B54A70" w:rsidP="003A7EFE">
      <w:pPr>
        <w:spacing w:line="260" w:lineRule="exact"/>
        <w:ind w:firstLineChars="100" w:firstLine="220"/>
        <w:rPr>
          <w:rFonts w:ascii="メイリオ" w:eastAsia="メイリオ" w:hAnsi="メイリオ" w:cs="ＭＳ 明朝"/>
          <w:sz w:val="22"/>
        </w:rPr>
      </w:pPr>
      <w:r w:rsidRPr="003A7EFE">
        <w:rPr>
          <w:rFonts w:ascii="メイリオ" w:eastAsia="メイリオ" w:hAnsi="メイリオ" w:cs="ＭＳ 明朝" w:hint="eastAsia"/>
          <w:sz w:val="22"/>
        </w:rPr>
        <w:t>②申込先の社会福祉協議会から、利用希望会場を運営する実施団体へ情報提供します。</w:t>
      </w:r>
    </w:p>
    <w:p w:rsidR="00E97B32" w:rsidRPr="003A7EFE" w:rsidRDefault="00B54A70" w:rsidP="003A7EFE">
      <w:pPr>
        <w:spacing w:line="260" w:lineRule="exact"/>
        <w:ind w:firstLineChars="100" w:firstLine="220"/>
        <w:rPr>
          <w:rFonts w:ascii="メイリオ" w:eastAsia="メイリオ" w:hAnsi="メイリオ" w:cs="ＭＳ 明朝"/>
          <w:sz w:val="22"/>
        </w:rPr>
      </w:pPr>
      <w:r w:rsidRPr="003A7EFE">
        <w:rPr>
          <w:rFonts w:ascii="メイリオ" w:eastAsia="メイリオ" w:hAnsi="メイリオ" w:cs="ＭＳ 明朝" w:hint="eastAsia"/>
          <w:sz w:val="22"/>
        </w:rPr>
        <w:t>③</w:t>
      </w:r>
      <w:r w:rsidR="00D977E5" w:rsidRPr="003A7EFE">
        <w:rPr>
          <w:rFonts w:ascii="メイリオ" w:eastAsia="メイリオ" w:hAnsi="メイリオ" w:cs="ＭＳ 明朝" w:hint="eastAsia"/>
          <w:sz w:val="22"/>
        </w:rPr>
        <w:t>実施団体から</w:t>
      </w:r>
      <w:r w:rsidRPr="003A7EFE">
        <w:rPr>
          <w:rFonts w:ascii="メイリオ" w:eastAsia="メイリオ" w:hAnsi="メイリオ" w:cs="ＭＳ 明朝" w:hint="eastAsia"/>
          <w:sz w:val="22"/>
        </w:rPr>
        <w:t>、利用希望者へ面談日程</w:t>
      </w:r>
      <w:r w:rsidR="00226C28">
        <w:rPr>
          <w:rFonts w:ascii="メイリオ" w:eastAsia="メイリオ" w:hAnsi="メイリオ" w:cs="ＭＳ 明朝" w:hint="eastAsia"/>
          <w:sz w:val="22"/>
        </w:rPr>
        <w:t>等</w:t>
      </w:r>
      <w:r w:rsidRPr="003A7EFE">
        <w:rPr>
          <w:rFonts w:ascii="メイリオ" w:eastAsia="メイリオ" w:hAnsi="メイリオ" w:cs="ＭＳ 明朝" w:hint="eastAsia"/>
          <w:sz w:val="22"/>
        </w:rPr>
        <w:t>の調整が入ります。</w:t>
      </w:r>
    </w:p>
    <w:p w:rsidR="00374564" w:rsidRPr="003A7EFE" w:rsidRDefault="00B54A70" w:rsidP="003A7EFE">
      <w:pPr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  <w:r w:rsidRPr="003A7EFE">
        <w:rPr>
          <w:rFonts w:ascii="メイリオ" w:eastAsia="メイリオ" w:hAnsi="メイリオ" w:cs="ＭＳ 明朝" w:hint="eastAsia"/>
          <w:sz w:val="22"/>
        </w:rPr>
        <w:t>④面談</w:t>
      </w:r>
      <w:r w:rsidR="00226C28">
        <w:rPr>
          <w:rFonts w:ascii="メイリオ" w:eastAsia="メイリオ" w:hAnsi="メイリオ" w:cs="ＭＳ 明朝" w:hint="eastAsia"/>
          <w:sz w:val="22"/>
        </w:rPr>
        <w:t>等</w:t>
      </w:r>
      <w:r w:rsidRPr="003A7EFE">
        <w:rPr>
          <w:rFonts w:ascii="メイリオ" w:eastAsia="メイリオ" w:hAnsi="メイリオ" w:cs="ＭＳ 明朝" w:hint="eastAsia"/>
          <w:sz w:val="22"/>
        </w:rPr>
        <w:t>実施後、利用決定し</w:t>
      </w:r>
      <w:r w:rsidR="00CD7892" w:rsidRPr="003A7EFE">
        <w:rPr>
          <w:rFonts w:ascii="メイリオ" w:eastAsia="メイリオ" w:hAnsi="メイリオ" w:cs="ＭＳ 明朝" w:hint="eastAsia"/>
          <w:sz w:val="22"/>
        </w:rPr>
        <w:t>、ご利用いただけ</w:t>
      </w:r>
      <w:r w:rsidRPr="003A7EFE">
        <w:rPr>
          <w:rFonts w:ascii="メイリオ" w:eastAsia="メイリオ" w:hAnsi="メイリオ" w:cs="ＭＳ 明朝" w:hint="eastAsia"/>
          <w:sz w:val="22"/>
        </w:rPr>
        <w:t>ます。</w:t>
      </w:r>
    </w:p>
    <w:p w:rsidR="009217A9" w:rsidRDefault="00786D22" w:rsidP="00E45144">
      <w:pPr>
        <w:spacing w:line="160" w:lineRule="exact"/>
        <w:rPr>
          <w:rFonts w:ascii="HGPｺﾞｼｯｸM" w:eastAsia="HGPｺﾞｼｯｸM" w:hAnsi="HG丸ｺﾞｼｯｸM-PRO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7FE7D679" wp14:editId="7C1BDB36">
            <wp:simplePos x="0" y="0"/>
            <wp:positionH relativeFrom="margin">
              <wp:posOffset>5818523</wp:posOffset>
            </wp:positionH>
            <wp:positionV relativeFrom="paragraph">
              <wp:posOffset>85281</wp:posOffset>
            </wp:positionV>
            <wp:extent cx="779780" cy="773430"/>
            <wp:effectExtent l="0" t="0" r="1270" b="7620"/>
            <wp:wrapNone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/>
                    <pic:cNvPicPr>
                      <a:picLocks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06" t="37984" r="61020" b="40361"/>
                    <a:stretch/>
                  </pic:blipFill>
                  <pic:spPr>
                    <a:xfrm>
                      <a:off x="0" y="0"/>
                      <a:ext cx="77978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PｺﾞｼｯｸM" w:eastAsia="HGPｺﾞｼｯｸM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E0AC00" wp14:editId="7C334055">
                <wp:simplePos x="0" y="0"/>
                <wp:positionH relativeFrom="margin">
                  <wp:posOffset>3099005</wp:posOffset>
                </wp:positionH>
                <wp:positionV relativeFrom="paragraph">
                  <wp:posOffset>31732</wp:posOffset>
                </wp:positionV>
                <wp:extent cx="3553412" cy="862641"/>
                <wp:effectExtent l="0" t="0" r="28575" b="1397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3412" cy="862641"/>
                        </a:xfrm>
                        <a:prstGeom prst="roundRect">
                          <a:avLst>
                            <a:gd name="adj" fmla="val 14052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9050" cap="flat" cmpd="thickThin" algn="ctr">
                          <a:solidFill>
                            <a:sysClr val="windowText" lastClr="000000"/>
                          </a:solidFill>
                          <a:prstDash val="lgDash"/>
                        </a:ln>
                        <a:effectLst/>
                      </wps:spPr>
                      <wps:txbx>
                        <w:txbxContent>
                          <w:p w:rsidR="00BF0A0D" w:rsidRPr="00AC2F7B" w:rsidRDefault="00D977E5" w:rsidP="00525DE6">
                            <w:pPr>
                              <w:spacing w:line="300" w:lineRule="exact"/>
                              <w:rPr>
                                <w:rFonts w:ascii="HGPｺﾞｼｯｸM" w:eastAsia="HGPｺﾞｼｯｸM" w:hAnsi="HG丸ｺﾞｼｯｸM-PRO"/>
                                <w:b/>
                                <w:sz w:val="22"/>
                                <w:szCs w:val="24"/>
                                <w:shd w:val="pct15" w:color="auto" w:fill="FFFFFF"/>
                              </w:rPr>
                            </w:pPr>
                            <w:r w:rsidRPr="00AC2F7B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  <w:szCs w:val="24"/>
                              </w:rPr>
                              <w:t>【</w:t>
                            </w:r>
                            <w:r w:rsidR="00CF1852" w:rsidRPr="00AC2F7B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  <w:szCs w:val="24"/>
                              </w:rPr>
                              <w:t>利用に</w:t>
                            </w:r>
                            <w:r w:rsidR="00BF0A0D" w:rsidRPr="00AC2F7B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  <w:szCs w:val="24"/>
                              </w:rPr>
                              <w:t>関すること</w:t>
                            </w:r>
                            <w:r w:rsidRPr="00AC2F7B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  <w:szCs w:val="24"/>
                              </w:rPr>
                              <w:t>・申</w:t>
                            </w:r>
                            <w:r w:rsidR="00BF0A0D" w:rsidRPr="00AC2F7B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2"/>
                                <w:szCs w:val="24"/>
                              </w:rPr>
                              <w:t>込み先】</w:t>
                            </w:r>
                          </w:p>
                          <w:p w:rsidR="00BF0A0D" w:rsidRPr="00E45144" w:rsidRDefault="00BF0A0D" w:rsidP="00BA05D3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HGPｺﾞｼｯｸM" w:eastAsia="HGPｺﾞｼｯｸM" w:hAnsi="HG丸ｺﾞｼｯｸM-PRO"/>
                                <w:b/>
                                <w:szCs w:val="24"/>
                              </w:rPr>
                            </w:pPr>
                            <w:r w:rsidRPr="00E45144">
                              <w:rPr>
                                <w:rFonts w:ascii="HGPｺﾞｼｯｸM" w:eastAsia="HGPｺﾞｼｯｸM" w:hAnsi="HG丸ｺﾞｼｯｸM-PRO" w:hint="eastAsia"/>
                                <w:b/>
                                <w:szCs w:val="24"/>
                              </w:rPr>
                              <w:t>浜松市社会福祉協議会　地域支援課</w:t>
                            </w:r>
                          </w:p>
                          <w:p w:rsidR="00BF0A0D" w:rsidRPr="00E45144" w:rsidRDefault="00BF0A0D" w:rsidP="001A25E6">
                            <w:pPr>
                              <w:spacing w:line="300" w:lineRule="exact"/>
                              <w:ind w:firstLineChars="150" w:firstLine="301"/>
                              <w:rPr>
                                <w:rFonts w:ascii="HGPｺﾞｼｯｸM" w:eastAsia="HGPｺﾞｼｯｸM" w:hAnsi="HG丸ｺﾞｼｯｸM-PRO"/>
                                <w:b/>
                                <w:sz w:val="20"/>
                                <w:szCs w:val="24"/>
                              </w:rPr>
                            </w:pPr>
                            <w:r w:rsidRPr="00E45144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0"/>
                                <w:szCs w:val="24"/>
                              </w:rPr>
                              <w:t>電話：０５３-４５３-０５８０</w:t>
                            </w:r>
                          </w:p>
                          <w:p w:rsidR="00BF0A0D" w:rsidRPr="00AC2F7B" w:rsidRDefault="00BF0A0D" w:rsidP="00BA05D3">
                            <w:pPr>
                              <w:spacing w:line="300" w:lineRule="exact"/>
                              <w:ind w:firstLineChars="100" w:firstLine="281"/>
                              <w:rPr>
                                <w:rFonts w:ascii="HGPｺﾞｼｯｸM" w:eastAsia="HGPｺﾞｼｯｸM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E45144">
                              <w:rPr>
                                <w:rFonts w:ascii="HGPｺﾞｼｯｸM" w:eastAsia="HGPｺﾞｼｯｸM" w:hAnsi="HG丸ｺﾞｼｯｸM-PRO" w:hint="eastAsia"/>
                                <w:b/>
                                <w:spacing w:val="40"/>
                                <w:kern w:val="0"/>
                                <w:sz w:val="20"/>
                                <w:szCs w:val="24"/>
                                <w:fitText w:val="442" w:id="-1763415808"/>
                              </w:rPr>
                              <w:t>FA</w:t>
                            </w:r>
                            <w:r w:rsidRPr="00E45144">
                              <w:rPr>
                                <w:rFonts w:ascii="HGPｺﾞｼｯｸM" w:eastAsia="HGPｺﾞｼｯｸM" w:hAnsi="HG丸ｺﾞｼｯｸM-PRO" w:hint="eastAsia"/>
                                <w:b/>
                                <w:spacing w:val="1"/>
                                <w:kern w:val="0"/>
                                <w:sz w:val="20"/>
                                <w:szCs w:val="24"/>
                                <w:fitText w:val="442" w:id="-1763415808"/>
                              </w:rPr>
                              <w:t>X</w:t>
                            </w:r>
                            <w:r w:rsidRPr="00E45144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0"/>
                                <w:szCs w:val="24"/>
                              </w:rPr>
                              <w:t xml:space="preserve">：０５３-４５２-９２１８　</w:t>
                            </w:r>
                            <w:r w:rsidRPr="00E45144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（平日8:30～17:15）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E0AC00" id="角丸四角形 13" o:spid="_x0000_s1035" style="position:absolute;left:0;text-align:left;margin-left:244pt;margin-top:2.5pt;width:279.8pt;height:67.9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" fillcolor="#c2d69b [1942]" strokecolor="windowText" strokeweight="1.5pt">
                <v:stroke dashstyle="longDash" linestyle="thickThin"/>
                <v:textbox inset="3mm,0,1mm,1mm">
                  <w:txbxContent>
                    <w:p w:rsidR="00BF0A0D" w:rsidRPr="00AC2F7B" w:rsidRDefault="00D977E5" w:rsidP="00525DE6">
                      <w:pPr>
                        <w:spacing w:line="300" w:lineRule="exact"/>
                        <w:rPr>
                          <w:rFonts w:ascii="HGPｺﾞｼｯｸM" w:eastAsia="HGPｺﾞｼｯｸM" w:hAnsi="HG丸ｺﾞｼｯｸM-PRO"/>
                          <w:b/>
                          <w:sz w:val="22"/>
                          <w:szCs w:val="24"/>
                          <w:shd w:val="pct15" w:color="auto" w:fill="FFFFFF"/>
                        </w:rPr>
                      </w:pPr>
                      <w:r w:rsidRPr="00AC2F7B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  <w:szCs w:val="24"/>
                        </w:rPr>
                        <w:t>【</w:t>
                      </w:r>
                      <w:r w:rsidR="00CF1852" w:rsidRPr="00AC2F7B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  <w:szCs w:val="24"/>
                        </w:rPr>
                        <w:t>利用に</w:t>
                      </w:r>
                      <w:r w:rsidR="00BF0A0D" w:rsidRPr="00AC2F7B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  <w:szCs w:val="24"/>
                        </w:rPr>
                        <w:t>関すること</w:t>
                      </w:r>
                      <w:r w:rsidRPr="00AC2F7B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  <w:szCs w:val="24"/>
                        </w:rPr>
                        <w:t>・申</w:t>
                      </w:r>
                      <w:r w:rsidR="00BF0A0D" w:rsidRPr="00AC2F7B">
                        <w:rPr>
                          <w:rFonts w:ascii="HGPｺﾞｼｯｸM" w:eastAsia="HGPｺﾞｼｯｸM" w:hAnsi="HG丸ｺﾞｼｯｸM-PRO" w:hint="eastAsia"/>
                          <w:b/>
                          <w:sz w:val="22"/>
                          <w:szCs w:val="24"/>
                        </w:rPr>
                        <w:t>込み先】</w:t>
                      </w:r>
                    </w:p>
                    <w:p w:rsidR="00BF0A0D" w:rsidRPr="00E45144" w:rsidRDefault="00BF0A0D" w:rsidP="00BA05D3">
                      <w:pPr>
                        <w:spacing w:line="300" w:lineRule="exact"/>
                        <w:ind w:firstLineChars="50" w:firstLine="105"/>
                        <w:rPr>
                          <w:rFonts w:ascii="HGPｺﾞｼｯｸM" w:eastAsia="HGPｺﾞｼｯｸM" w:hAnsi="HG丸ｺﾞｼｯｸM-PRO"/>
                          <w:b/>
                          <w:szCs w:val="24"/>
                        </w:rPr>
                      </w:pPr>
                      <w:r w:rsidRPr="00E45144">
                        <w:rPr>
                          <w:rFonts w:ascii="HGPｺﾞｼｯｸM" w:eastAsia="HGPｺﾞｼｯｸM" w:hAnsi="HG丸ｺﾞｼｯｸM-PRO" w:hint="eastAsia"/>
                          <w:b/>
                          <w:szCs w:val="24"/>
                        </w:rPr>
                        <w:t>浜松市社会福祉協議会　地域支援課</w:t>
                      </w:r>
                    </w:p>
                    <w:p w:rsidR="00BF0A0D" w:rsidRPr="00E45144" w:rsidRDefault="00BF0A0D" w:rsidP="001A25E6">
                      <w:pPr>
                        <w:spacing w:line="300" w:lineRule="exact"/>
                        <w:ind w:firstLineChars="150" w:firstLine="301"/>
                        <w:rPr>
                          <w:rFonts w:ascii="HGPｺﾞｼｯｸM" w:eastAsia="HGPｺﾞｼｯｸM" w:hAnsi="HG丸ｺﾞｼｯｸM-PRO"/>
                          <w:b/>
                          <w:sz w:val="20"/>
                          <w:szCs w:val="24"/>
                        </w:rPr>
                      </w:pPr>
                      <w:r w:rsidRPr="00E45144">
                        <w:rPr>
                          <w:rFonts w:ascii="HGPｺﾞｼｯｸM" w:eastAsia="HGPｺﾞｼｯｸM" w:hAnsi="HG丸ｺﾞｼｯｸM-PRO" w:hint="eastAsia"/>
                          <w:b/>
                          <w:sz w:val="20"/>
                          <w:szCs w:val="24"/>
                        </w:rPr>
                        <w:t>電話：０５３-４５３-０５８０</w:t>
                      </w:r>
                    </w:p>
                    <w:p w:rsidR="00BF0A0D" w:rsidRPr="00AC2F7B" w:rsidRDefault="00BF0A0D" w:rsidP="00BA05D3">
                      <w:pPr>
                        <w:spacing w:line="300" w:lineRule="exact"/>
                        <w:ind w:firstLineChars="100" w:firstLine="281"/>
                        <w:rPr>
                          <w:rFonts w:ascii="HGPｺﾞｼｯｸM" w:eastAsia="HGPｺﾞｼｯｸM" w:hAnsi="HG丸ｺﾞｼｯｸM-PRO"/>
                          <w:b/>
                          <w:sz w:val="28"/>
                          <w:szCs w:val="28"/>
                        </w:rPr>
                      </w:pPr>
                      <w:r w:rsidRPr="00E45144">
                        <w:rPr>
                          <w:rFonts w:ascii="HGPｺﾞｼｯｸM" w:eastAsia="HGPｺﾞｼｯｸM" w:hAnsi="HG丸ｺﾞｼｯｸM-PRO" w:hint="eastAsia"/>
                          <w:b/>
                          <w:spacing w:val="40"/>
                          <w:kern w:val="0"/>
                          <w:sz w:val="20"/>
                          <w:szCs w:val="24"/>
                          <w:fitText w:val="442" w:id="-1763415808"/>
                        </w:rPr>
                        <w:t>FA</w:t>
                      </w:r>
                      <w:r w:rsidRPr="00E45144">
                        <w:rPr>
                          <w:rFonts w:ascii="HGPｺﾞｼｯｸM" w:eastAsia="HGPｺﾞｼｯｸM" w:hAnsi="HG丸ｺﾞｼｯｸM-PRO" w:hint="eastAsia"/>
                          <w:b/>
                          <w:spacing w:val="1"/>
                          <w:kern w:val="0"/>
                          <w:sz w:val="20"/>
                          <w:szCs w:val="24"/>
                          <w:fitText w:val="442" w:id="-1763415808"/>
                        </w:rPr>
                        <w:t>X</w:t>
                      </w:r>
                      <w:r w:rsidRPr="00E45144">
                        <w:rPr>
                          <w:rFonts w:ascii="HGPｺﾞｼｯｸM" w:eastAsia="HGPｺﾞｼｯｸM" w:hAnsi="HG丸ｺﾞｼｯｸM-PRO" w:hint="eastAsia"/>
                          <w:b/>
                          <w:sz w:val="20"/>
                          <w:szCs w:val="24"/>
                        </w:rPr>
                        <w:t xml:space="preserve">：０５３-４５２-９２１８　</w:t>
                      </w:r>
                      <w:r w:rsidRPr="00E45144">
                        <w:rPr>
                          <w:rFonts w:ascii="HGPｺﾞｼｯｸM" w:eastAsia="HGPｺﾞｼｯｸM" w:hint="eastAsia"/>
                          <w:sz w:val="16"/>
                        </w:rPr>
                        <w:t>（平日8:30～17:15）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HGPｺﾞｼｯｸM" w:eastAsia="HGPｺﾞｼｯｸM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37EFE5" wp14:editId="5DFAF723">
                <wp:simplePos x="0" y="0"/>
                <wp:positionH relativeFrom="column">
                  <wp:posOffset>1295879</wp:posOffset>
                </wp:positionH>
                <wp:positionV relativeFrom="paragraph">
                  <wp:posOffset>47955</wp:posOffset>
                </wp:positionV>
                <wp:extent cx="1687003" cy="793631"/>
                <wp:effectExtent l="0" t="0" r="27940" b="2603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003" cy="793631"/>
                        </a:xfrm>
                        <a:prstGeom prst="roundRect">
                          <a:avLst>
                            <a:gd name="adj" fmla="val 14035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BF0A0D" w:rsidRPr="00E45144" w:rsidRDefault="00BF0A0D" w:rsidP="00E45144">
                            <w:pPr>
                              <w:spacing w:line="240" w:lineRule="exact"/>
                              <w:rPr>
                                <w:rFonts w:ascii="HGPｺﾞｼｯｸM" w:eastAsia="HGPｺﾞｼｯｸM" w:hAnsi="HG丸ｺﾞｼｯｸM-PRO"/>
                                <w:b/>
                                <w:szCs w:val="24"/>
                              </w:rPr>
                            </w:pPr>
                            <w:r w:rsidRPr="00E45144">
                              <w:rPr>
                                <w:rFonts w:ascii="HGPｺﾞｼｯｸM" w:eastAsia="HGPｺﾞｼｯｸM" w:hAnsi="HG丸ｺﾞｼｯｸM-PRO" w:hint="eastAsia"/>
                                <w:b/>
                                <w:szCs w:val="24"/>
                              </w:rPr>
                              <w:t>【事業に関する</w:t>
                            </w:r>
                            <w:r w:rsidR="00E45144" w:rsidRPr="00E45144">
                              <w:rPr>
                                <w:rFonts w:ascii="HGPｺﾞｼｯｸM" w:eastAsia="HGPｺﾞｼｯｸM" w:hAnsi="HG丸ｺﾞｼｯｸM-PRO" w:hint="eastAsia"/>
                                <w:b/>
                                <w:szCs w:val="24"/>
                              </w:rPr>
                              <w:t>こと</w:t>
                            </w:r>
                            <w:r w:rsidR="002F6B3E" w:rsidRPr="00E45144">
                              <w:rPr>
                                <w:rFonts w:ascii="HGPｺﾞｼｯｸM" w:eastAsia="HGPｺﾞｼｯｸM" w:hAnsi="HG丸ｺﾞｼｯｸM-PRO"/>
                                <w:b/>
                                <w:szCs w:val="24"/>
                              </w:rPr>
                              <w:t>】</w:t>
                            </w:r>
                          </w:p>
                          <w:p w:rsidR="00BF0A0D" w:rsidRPr="00E45144" w:rsidRDefault="00BF0A0D" w:rsidP="00BA05D3">
                            <w:pPr>
                              <w:spacing w:line="300" w:lineRule="exact"/>
                              <w:ind w:firstLineChars="50" w:firstLine="105"/>
                              <w:rPr>
                                <w:rFonts w:ascii="HGPｺﾞｼｯｸM" w:eastAsia="HGPｺﾞｼｯｸM" w:hAnsi="HG丸ｺﾞｼｯｸM-PRO"/>
                                <w:b/>
                                <w:szCs w:val="24"/>
                              </w:rPr>
                            </w:pPr>
                            <w:r w:rsidRPr="00E45144">
                              <w:rPr>
                                <w:rFonts w:ascii="HGPｺﾞｼｯｸM" w:eastAsia="HGPｺﾞｼｯｸM" w:hAnsi="HG丸ｺﾞｼｯｸM-PRO" w:hint="eastAsia"/>
                                <w:b/>
                                <w:szCs w:val="24"/>
                              </w:rPr>
                              <w:t>浜松市　子育て支援課</w:t>
                            </w:r>
                          </w:p>
                          <w:p w:rsidR="00BF0A0D" w:rsidRPr="00AC2F7B" w:rsidRDefault="00BF0A0D" w:rsidP="00BA05D3">
                            <w:pPr>
                              <w:spacing w:line="300" w:lineRule="exact"/>
                              <w:ind w:firstLineChars="100" w:firstLine="201"/>
                              <w:rPr>
                                <w:rFonts w:ascii="Segoe UI Symbol" w:eastAsia="HGPｺﾞｼｯｸM" w:hAnsi="Segoe UI Symbol"/>
                                <w:b/>
                                <w:sz w:val="20"/>
                                <w:szCs w:val="24"/>
                              </w:rPr>
                            </w:pPr>
                            <w:r w:rsidRPr="00AC2F7B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20"/>
                                <w:szCs w:val="24"/>
                              </w:rPr>
                              <w:t>電話：０５３-４５７-２７９</w:t>
                            </w:r>
                            <w:r w:rsidR="00CC54F7" w:rsidRPr="00AC2F7B">
                              <w:rPr>
                                <w:rFonts w:ascii="Segoe UI Symbol" w:eastAsia="HGPｺﾞｼｯｸM" w:hAnsi="Segoe UI Symbol" w:hint="eastAsia"/>
                                <w:b/>
                                <w:sz w:val="20"/>
                                <w:szCs w:val="24"/>
                              </w:rPr>
                              <w:t>２</w:t>
                            </w:r>
                          </w:p>
                          <w:p w:rsidR="00BF0A0D" w:rsidRPr="00AC2F7B" w:rsidRDefault="00BF0A0D" w:rsidP="00BA05D3">
                            <w:pPr>
                              <w:spacing w:line="220" w:lineRule="exact"/>
                              <w:ind w:firstLineChars="150" w:firstLine="240"/>
                              <w:rPr>
                                <w:rFonts w:ascii="HGPｺﾞｼｯｸM" w:eastAsia="HGPｺﾞｼｯｸM" w:hAnsi="HG丸ｺﾞｼｯｸM-PRO"/>
                                <w:b/>
                                <w:szCs w:val="28"/>
                              </w:rPr>
                            </w:pPr>
                            <w:r w:rsidRPr="00AC2F7B">
                              <w:rPr>
                                <w:rFonts w:ascii="HGPｺﾞｼｯｸM" w:eastAsia="HGPｺﾞｼｯｸM" w:hint="eastAsia"/>
                                <w:sz w:val="16"/>
                              </w:rPr>
                              <w:t>（平日8:30～17:15）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18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37EFE5" id="角丸四角形 8" o:spid="_x0000_s1036" style="position:absolute;left:0;text-align:left;margin-left:102.05pt;margin-top:3.8pt;width:132.85pt;height:6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1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" fillcolor="window" strokecolor="windowText" strokeweight="1.5pt">
                <v:stroke dashstyle="dash"/>
                <v:textbox inset="3mm,.5mm,1mm,0">
                  <w:txbxContent>
                    <w:p w:rsidR="00BF0A0D" w:rsidRPr="00E45144" w:rsidRDefault="00BF0A0D" w:rsidP="00E45144">
                      <w:pPr>
                        <w:spacing w:line="240" w:lineRule="exact"/>
                        <w:rPr>
                          <w:rFonts w:ascii="HGPｺﾞｼｯｸM" w:eastAsia="HGPｺﾞｼｯｸM" w:hAnsi="HG丸ｺﾞｼｯｸM-PRO"/>
                          <w:b/>
                          <w:szCs w:val="24"/>
                        </w:rPr>
                      </w:pPr>
                      <w:r w:rsidRPr="00E45144">
                        <w:rPr>
                          <w:rFonts w:ascii="HGPｺﾞｼｯｸM" w:eastAsia="HGPｺﾞｼｯｸM" w:hAnsi="HG丸ｺﾞｼｯｸM-PRO" w:hint="eastAsia"/>
                          <w:b/>
                          <w:szCs w:val="24"/>
                        </w:rPr>
                        <w:t>【事業に関する</w:t>
                      </w:r>
                      <w:r w:rsidR="00E45144" w:rsidRPr="00E45144">
                        <w:rPr>
                          <w:rFonts w:ascii="HGPｺﾞｼｯｸM" w:eastAsia="HGPｺﾞｼｯｸM" w:hAnsi="HG丸ｺﾞｼｯｸM-PRO" w:hint="eastAsia"/>
                          <w:b/>
                          <w:szCs w:val="24"/>
                        </w:rPr>
                        <w:t>こと</w:t>
                      </w:r>
                      <w:r w:rsidR="002F6B3E" w:rsidRPr="00E45144">
                        <w:rPr>
                          <w:rFonts w:ascii="HGPｺﾞｼｯｸM" w:eastAsia="HGPｺﾞｼｯｸM" w:hAnsi="HG丸ｺﾞｼｯｸM-PRO"/>
                          <w:b/>
                          <w:szCs w:val="24"/>
                        </w:rPr>
                        <w:t>】</w:t>
                      </w:r>
                    </w:p>
                    <w:p w:rsidR="00BF0A0D" w:rsidRPr="00E45144" w:rsidRDefault="00BF0A0D" w:rsidP="00BA05D3">
                      <w:pPr>
                        <w:spacing w:line="300" w:lineRule="exact"/>
                        <w:ind w:firstLineChars="50" w:firstLine="105"/>
                        <w:rPr>
                          <w:rFonts w:ascii="HGPｺﾞｼｯｸM" w:eastAsia="HGPｺﾞｼｯｸM" w:hAnsi="HG丸ｺﾞｼｯｸM-PRO"/>
                          <w:b/>
                          <w:szCs w:val="24"/>
                        </w:rPr>
                      </w:pPr>
                      <w:r w:rsidRPr="00E45144">
                        <w:rPr>
                          <w:rFonts w:ascii="HGPｺﾞｼｯｸM" w:eastAsia="HGPｺﾞｼｯｸM" w:hAnsi="HG丸ｺﾞｼｯｸM-PRO" w:hint="eastAsia"/>
                          <w:b/>
                          <w:szCs w:val="24"/>
                        </w:rPr>
                        <w:t>浜松市　子育て支援課</w:t>
                      </w:r>
                    </w:p>
                    <w:p w:rsidR="00BF0A0D" w:rsidRPr="00AC2F7B" w:rsidRDefault="00BF0A0D" w:rsidP="00BA05D3">
                      <w:pPr>
                        <w:spacing w:line="300" w:lineRule="exact"/>
                        <w:ind w:firstLineChars="100" w:firstLine="201"/>
                        <w:rPr>
                          <w:rFonts w:ascii="Segoe UI Symbol" w:eastAsia="HGPｺﾞｼｯｸM" w:hAnsi="Segoe UI Symbol"/>
                          <w:b/>
                          <w:sz w:val="20"/>
                          <w:szCs w:val="24"/>
                        </w:rPr>
                      </w:pPr>
                      <w:r w:rsidRPr="00AC2F7B">
                        <w:rPr>
                          <w:rFonts w:ascii="HGPｺﾞｼｯｸM" w:eastAsia="HGPｺﾞｼｯｸM" w:hAnsi="HG丸ｺﾞｼｯｸM-PRO" w:hint="eastAsia"/>
                          <w:b/>
                          <w:sz w:val="20"/>
                          <w:szCs w:val="24"/>
                        </w:rPr>
                        <w:t>電話：０５３-４５７-２７９</w:t>
                      </w:r>
                      <w:r w:rsidR="00CC54F7" w:rsidRPr="00AC2F7B">
                        <w:rPr>
                          <w:rFonts w:ascii="Segoe UI Symbol" w:eastAsia="HGPｺﾞｼｯｸM" w:hAnsi="Segoe UI Symbol" w:hint="eastAsia"/>
                          <w:b/>
                          <w:sz w:val="20"/>
                          <w:szCs w:val="24"/>
                        </w:rPr>
                        <w:t>２</w:t>
                      </w:r>
                    </w:p>
                    <w:p w:rsidR="00BF0A0D" w:rsidRPr="00AC2F7B" w:rsidRDefault="00BF0A0D" w:rsidP="00BA05D3">
                      <w:pPr>
                        <w:spacing w:line="220" w:lineRule="exact"/>
                        <w:ind w:firstLineChars="150" w:firstLine="240"/>
                        <w:rPr>
                          <w:rFonts w:ascii="HGPｺﾞｼｯｸM" w:eastAsia="HGPｺﾞｼｯｸM" w:hAnsi="HG丸ｺﾞｼｯｸM-PRO"/>
                          <w:b/>
                          <w:szCs w:val="28"/>
                        </w:rPr>
                      </w:pPr>
                      <w:r w:rsidRPr="00AC2F7B">
                        <w:rPr>
                          <w:rFonts w:ascii="HGPｺﾞｼｯｸM" w:eastAsia="HGPｺﾞｼｯｸM" w:hint="eastAsia"/>
                          <w:sz w:val="16"/>
                        </w:rPr>
                        <w:t>（平日8:30～17:15）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6B3E" w:rsidRPr="00D977E5" w:rsidRDefault="002F6B3E" w:rsidP="002F6B3E">
      <w:pPr>
        <w:spacing w:line="260" w:lineRule="exact"/>
        <w:rPr>
          <w:rFonts w:ascii="HGPｺﾞｼｯｸM" w:eastAsia="HGPｺﾞｼｯｸM" w:hAnsi="HG丸ｺﾞｼｯｸM-PRO"/>
          <w:b/>
          <w:sz w:val="24"/>
          <w:szCs w:val="24"/>
        </w:rPr>
      </w:pPr>
      <w:r w:rsidRPr="00D977E5">
        <w:rPr>
          <w:rFonts w:ascii="HGPｺﾞｼｯｸM" w:eastAsia="HGPｺﾞｼｯｸM" w:hAnsi="HG丸ｺﾞｼｯｸM-PRO" w:hint="eastAsia"/>
          <w:b/>
          <w:sz w:val="24"/>
          <w:szCs w:val="24"/>
        </w:rPr>
        <w:t>◆</w:t>
      </w:r>
      <w:r>
        <w:rPr>
          <w:rFonts w:ascii="HGPｺﾞｼｯｸM" w:eastAsia="HGPｺﾞｼｯｸM" w:hAnsi="HG丸ｺﾞｼｯｸM-PRO" w:hint="eastAsia"/>
          <w:b/>
          <w:sz w:val="24"/>
          <w:szCs w:val="24"/>
        </w:rPr>
        <w:t>お問い合わせ</w:t>
      </w:r>
    </w:p>
    <w:p w:rsidR="002F6B3E" w:rsidRDefault="002F6B3E" w:rsidP="00BF0A0D">
      <w:pPr>
        <w:spacing w:line="260" w:lineRule="exact"/>
        <w:rPr>
          <w:rFonts w:ascii="HGPｺﾞｼｯｸM" w:eastAsia="HGPｺﾞｼｯｸM" w:hAnsi="HG丸ｺﾞｼｯｸM-PRO"/>
          <w:b/>
          <w:sz w:val="24"/>
          <w:szCs w:val="24"/>
        </w:rPr>
      </w:pPr>
    </w:p>
    <w:sectPr w:rsidR="002F6B3E" w:rsidSect="00563703">
      <w:pgSz w:w="11906" w:h="16838"/>
      <w:pgMar w:top="540" w:right="720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96" w:rsidRDefault="00F76796" w:rsidP="00BB4A79">
      <w:r>
        <w:separator/>
      </w:r>
    </w:p>
  </w:endnote>
  <w:endnote w:type="continuationSeparator" w:id="0">
    <w:p w:rsidR="00F76796" w:rsidRDefault="00F76796" w:rsidP="00BB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96" w:rsidRDefault="00F76796" w:rsidP="00BB4A79">
      <w:r>
        <w:separator/>
      </w:r>
    </w:p>
  </w:footnote>
  <w:footnote w:type="continuationSeparator" w:id="0">
    <w:p w:rsidR="00F76796" w:rsidRDefault="00F76796" w:rsidP="00BB4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8FF"/>
    <w:multiLevelType w:val="hybridMultilevel"/>
    <w:tmpl w:val="E5581CF6"/>
    <w:lvl w:ilvl="0" w:tplc="58869E5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4130E"/>
    <w:multiLevelType w:val="hybridMultilevel"/>
    <w:tmpl w:val="2406595A"/>
    <w:lvl w:ilvl="0" w:tplc="B172038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AF2BA3"/>
    <w:multiLevelType w:val="hybridMultilevel"/>
    <w:tmpl w:val="E36C5380"/>
    <w:lvl w:ilvl="0" w:tplc="7954F7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A06DFA"/>
    <w:multiLevelType w:val="hybridMultilevel"/>
    <w:tmpl w:val="5324EC42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FF71E4"/>
    <w:multiLevelType w:val="hybridMultilevel"/>
    <w:tmpl w:val="2A14890C"/>
    <w:lvl w:ilvl="0" w:tplc="86C6F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964C35"/>
    <w:multiLevelType w:val="hybridMultilevel"/>
    <w:tmpl w:val="B51CA532"/>
    <w:lvl w:ilvl="0" w:tplc="CCF8F9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AE5395"/>
    <w:multiLevelType w:val="hybridMultilevel"/>
    <w:tmpl w:val="D946F920"/>
    <w:lvl w:ilvl="0" w:tplc="75BAF5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24609"/>
    <w:multiLevelType w:val="hybridMultilevel"/>
    <w:tmpl w:val="FDA8A9F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8" w15:restartNumberingAfterBreak="0">
    <w:nsid w:val="5951405F"/>
    <w:multiLevelType w:val="hybridMultilevel"/>
    <w:tmpl w:val="B582B982"/>
    <w:lvl w:ilvl="0" w:tplc="96B881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CD21F2"/>
    <w:multiLevelType w:val="hybridMultilevel"/>
    <w:tmpl w:val="D23244A6"/>
    <w:lvl w:ilvl="0" w:tplc="9B8E1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3F72C5"/>
    <w:multiLevelType w:val="hybridMultilevel"/>
    <w:tmpl w:val="D83CFEFA"/>
    <w:lvl w:ilvl="0" w:tplc="E31C5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C06694"/>
    <w:multiLevelType w:val="hybridMultilevel"/>
    <w:tmpl w:val="BF92F83A"/>
    <w:lvl w:ilvl="0" w:tplc="C54A6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575F70"/>
    <w:multiLevelType w:val="hybridMultilevel"/>
    <w:tmpl w:val="46A46DD0"/>
    <w:lvl w:ilvl="0" w:tplc="2D44152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C47139"/>
    <w:multiLevelType w:val="hybridMultilevel"/>
    <w:tmpl w:val="41E2FE4A"/>
    <w:lvl w:ilvl="0" w:tplc="79809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BB26AF5"/>
    <w:multiLevelType w:val="hybridMultilevel"/>
    <w:tmpl w:val="588C66C0"/>
    <w:lvl w:ilvl="0" w:tplc="7B5290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BF4BFA"/>
    <w:multiLevelType w:val="hybridMultilevel"/>
    <w:tmpl w:val="F098AD8C"/>
    <w:lvl w:ilvl="0" w:tplc="F68C148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73E55A1F"/>
    <w:multiLevelType w:val="hybridMultilevel"/>
    <w:tmpl w:val="1032BC9C"/>
    <w:lvl w:ilvl="0" w:tplc="C906651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13"/>
  </w:num>
  <w:num w:numId="6">
    <w:abstractNumId w:val="6"/>
  </w:num>
  <w:num w:numId="7">
    <w:abstractNumId w:val="5"/>
  </w:num>
  <w:num w:numId="8">
    <w:abstractNumId w:val="0"/>
  </w:num>
  <w:num w:numId="9">
    <w:abstractNumId w:val="12"/>
  </w:num>
  <w:num w:numId="10">
    <w:abstractNumId w:val="16"/>
  </w:num>
  <w:num w:numId="11">
    <w:abstractNumId w:val="9"/>
  </w:num>
  <w:num w:numId="12">
    <w:abstractNumId w:val="15"/>
  </w:num>
  <w:num w:numId="13">
    <w:abstractNumId w:val="1"/>
  </w:num>
  <w:num w:numId="14">
    <w:abstractNumId w:val="2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BB"/>
    <w:rsid w:val="00000BF7"/>
    <w:rsid w:val="0000348A"/>
    <w:rsid w:val="00023038"/>
    <w:rsid w:val="00030F62"/>
    <w:rsid w:val="000369F0"/>
    <w:rsid w:val="00037550"/>
    <w:rsid w:val="00062437"/>
    <w:rsid w:val="00063E71"/>
    <w:rsid w:val="00073AF5"/>
    <w:rsid w:val="00091917"/>
    <w:rsid w:val="000A0E80"/>
    <w:rsid w:val="000A1E6B"/>
    <w:rsid w:val="000A3557"/>
    <w:rsid w:val="000A3BF9"/>
    <w:rsid w:val="000A45F5"/>
    <w:rsid w:val="000C13C9"/>
    <w:rsid w:val="000D357A"/>
    <w:rsid w:val="000D55F0"/>
    <w:rsid w:val="000E0490"/>
    <w:rsid w:val="000E6CDB"/>
    <w:rsid w:val="001008CD"/>
    <w:rsid w:val="001012BA"/>
    <w:rsid w:val="00121713"/>
    <w:rsid w:val="00131560"/>
    <w:rsid w:val="00140D19"/>
    <w:rsid w:val="00144969"/>
    <w:rsid w:val="00147AA1"/>
    <w:rsid w:val="001536F8"/>
    <w:rsid w:val="001578EE"/>
    <w:rsid w:val="001613EF"/>
    <w:rsid w:val="00164457"/>
    <w:rsid w:val="0016456E"/>
    <w:rsid w:val="00164F28"/>
    <w:rsid w:val="001673B6"/>
    <w:rsid w:val="00170A48"/>
    <w:rsid w:val="00170ABE"/>
    <w:rsid w:val="0017511C"/>
    <w:rsid w:val="0017799C"/>
    <w:rsid w:val="0018163E"/>
    <w:rsid w:val="00197CBA"/>
    <w:rsid w:val="00197D69"/>
    <w:rsid w:val="001A1352"/>
    <w:rsid w:val="001A179F"/>
    <w:rsid w:val="001A25E6"/>
    <w:rsid w:val="001A596A"/>
    <w:rsid w:val="001A67B4"/>
    <w:rsid w:val="001A6EF8"/>
    <w:rsid w:val="001B4426"/>
    <w:rsid w:val="001D20D9"/>
    <w:rsid w:val="001E3EF2"/>
    <w:rsid w:val="001E6881"/>
    <w:rsid w:val="001F1B96"/>
    <w:rsid w:val="00212A83"/>
    <w:rsid w:val="002146DB"/>
    <w:rsid w:val="00226C28"/>
    <w:rsid w:val="00233222"/>
    <w:rsid w:val="002349BD"/>
    <w:rsid w:val="00235EF3"/>
    <w:rsid w:val="00240D85"/>
    <w:rsid w:val="00244E94"/>
    <w:rsid w:val="002576C7"/>
    <w:rsid w:val="002669B1"/>
    <w:rsid w:val="0027162D"/>
    <w:rsid w:val="00273F60"/>
    <w:rsid w:val="00297035"/>
    <w:rsid w:val="002971D8"/>
    <w:rsid w:val="002979C7"/>
    <w:rsid w:val="002A1928"/>
    <w:rsid w:val="002A4351"/>
    <w:rsid w:val="002A43AF"/>
    <w:rsid w:val="002A735E"/>
    <w:rsid w:val="002B0268"/>
    <w:rsid w:val="002B213E"/>
    <w:rsid w:val="002B3AD7"/>
    <w:rsid w:val="002B6D6B"/>
    <w:rsid w:val="002C194A"/>
    <w:rsid w:val="002C722A"/>
    <w:rsid w:val="002D2FD1"/>
    <w:rsid w:val="002D329D"/>
    <w:rsid w:val="002D4B2A"/>
    <w:rsid w:val="002E7F70"/>
    <w:rsid w:val="002F6B3E"/>
    <w:rsid w:val="003035DB"/>
    <w:rsid w:val="0030480F"/>
    <w:rsid w:val="00313DA6"/>
    <w:rsid w:val="00315E1E"/>
    <w:rsid w:val="0032679E"/>
    <w:rsid w:val="00332932"/>
    <w:rsid w:val="00335E8C"/>
    <w:rsid w:val="00347664"/>
    <w:rsid w:val="003730C4"/>
    <w:rsid w:val="00374564"/>
    <w:rsid w:val="00374FE8"/>
    <w:rsid w:val="00375B37"/>
    <w:rsid w:val="003870AB"/>
    <w:rsid w:val="00395B00"/>
    <w:rsid w:val="003A1D84"/>
    <w:rsid w:val="003A7EFE"/>
    <w:rsid w:val="003B167D"/>
    <w:rsid w:val="003B48D1"/>
    <w:rsid w:val="003B6FF7"/>
    <w:rsid w:val="003D545B"/>
    <w:rsid w:val="003E2B33"/>
    <w:rsid w:val="003F31E5"/>
    <w:rsid w:val="003F3BA0"/>
    <w:rsid w:val="004020AD"/>
    <w:rsid w:val="004150A1"/>
    <w:rsid w:val="004223A5"/>
    <w:rsid w:val="004428AC"/>
    <w:rsid w:val="00460E3C"/>
    <w:rsid w:val="00462A72"/>
    <w:rsid w:val="00463972"/>
    <w:rsid w:val="004A345A"/>
    <w:rsid w:val="004C7A2F"/>
    <w:rsid w:val="004D424B"/>
    <w:rsid w:val="004D4E3F"/>
    <w:rsid w:val="004F1B4C"/>
    <w:rsid w:val="00525DE6"/>
    <w:rsid w:val="00537B91"/>
    <w:rsid w:val="00537D9B"/>
    <w:rsid w:val="005410A1"/>
    <w:rsid w:val="00547759"/>
    <w:rsid w:val="0055389D"/>
    <w:rsid w:val="00561E09"/>
    <w:rsid w:val="00563703"/>
    <w:rsid w:val="00565522"/>
    <w:rsid w:val="0056572D"/>
    <w:rsid w:val="005718F0"/>
    <w:rsid w:val="00574AA1"/>
    <w:rsid w:val="005758B7"/>
    <w:rsid w:val="005911C7"/>
    <w:rsid w:val="005B4AA4"/>
    <w:rsid w:val="005C260B"/>
    <w:rsid w:val="005C30BB"/>
    <w:rsid w:val="005D473E"/>
    <w:rsid w:val="005D75EF"/>
    <w:rsid w:val="00604E6A"/>
    <w:rsid w:val="0060763A"/>
    <w:rsid w:val="00611454"/>
    <w:rsid w:val="00611EF8"/>
    <w:rsid w:val="006148BA"/>
    <w:rsid w:val="006174CB"/>
    <w:rsid w:val="006174EF"/>
    <w:rsid w:val="00627228"/>
    <w:rsid w:val="00634843"/>
    <w:rsid w:val="00640D21"/>
    <w:rsid w:val="00656B00"/>
    <w:rsid w:val="00667385"/>
    <w:rsid w:val="00680FB0"/>
    <w:rsid w:val="006824A4"/>
    <w:rsid w:val="006877A2"/>
    <w:rsid w:val="006B141E"/>
    <w:rsid w:val="006D7D96"/>
    <w:rsid w:val="006E27A7"/>
    <w:rsid w:val="006F402E"/>
    <w:rsid w:val="00716849"/>
    <w:rsid w:val="007377CD"/>
    <w:rsid w:val="00741C64"/>
    <w:rsid w:val="007732D3"/>
    <w:rsid w:val="00775F2B"/>
    <w:rsid w:val="00777263"/>
    <w:rsid w:val="007846C6"/>
    <w:rsid w:val="00786D22"/>
    <w:rsid w:val="007A22EE"/>
    <w:rsid w:val="007A5E35"/>
    <w:rsid w:val="007A6BB5"/>
    <w:rsid w:val="007C0ADB"/>
    <w:rsid w:val="007C4758"/>
    <w:rsid w:val="007D34DC"/>
    <w:rsid w:val="007D7A22"/>
    <w:rsid w:val="007E1682"/>
    <w:rsid w:val="007E7C0C"/>
    <w:rsid w:val="007F7DCB"/>
    <w:rsid w:val="008127DF"/>
    <w:rsid w:val="00824A0B"/>
    <w:rsid w:val="00834E45"/>
    <w:rsid w:val="0083655A"/>
    <w:rsid w:val="00837319"/>
    <w:rsid w:val="00840645"/>
    <w:rsid w:val="00845303"/>
    <w:rsid w:val="00864444"/>
    <w:rsid w:val="00870E66"/>
    <w:rsid w:val="00880E1E"/>
    <w:rsid w:val="008811F2"/>
    <w:rsid w:val="008870DB"/>
    <w:rsid w:val="00891620"/>
    <w:rsid w:val="008B4014"/>
    <w:rsid w:val="008B41C0"/>
    <w:rsid w:val="008C5C0E"/>
    <w:rsid w:val="008C686C"/>
    <w:rsid w:val="008E4907"/>
    <w:rsid w:val="008E4FB9"/>
    <w:rsid w:val="008E72A6"/>
    <w:rsid w:val="008F363F"/>
    <w:rsid w:val="008F5E48"/>
    <w:rsid w:val="00905260"/>
    <w:rsid w:val="00905BB6"/>
    <w:rsid w:val="009217A9"/>
    <w:rsid w:val="00924D3A"/>
    <w:rsid w:val="00925DDA"/>
    <w:rsid w:val="00932515"/>
    <w:rsid w:val="00945943"/>
    <w:rsid w:val="00946C40"/>
    <w:rsid w:val="0098245D"/>
    <w:rsid w:val="00985EA6"/>
    <w:rsid w:val="00995776"/>
    <w:rsid w:val="009977E1"/>
    <w:rsid w:val="009A0FCB"/>
    <w:rsid w:val="009A36DF"/>
    <w:rsid w:val="009A7A09"/>
    <w:rsid w:val="009B52BD"/>
    <w:rsid w:val="009C20F5"/>
    <w:rsid w:val="009C2106"/>
    <w:rsid w:val="009C52B8"/>
    <w:rsid w:val="009E37F2"/>
    <w:rsid w:val="009F2D97"/>
    <w:rsid w:val="009F3B3F"/>
    <w:rsid w:val="009F5652"/>
    <w:rsid w:val="00A02756"/>
    <w:rsid w:val="00A12865"/>
    <w:rsid w:val="00A12A11"/>
    <w:rsid w:val="00A13684"/>
    <w:rsid w:val="00A20A21"/>
    <w:rsid w:val="00A3331E"/>
    <w:rsid w:val="00A34C95"/>
    <w:rsid w:val="00A366B6"/>
    <w:rsid w:val="00A42880"/>
    <w:rsid w:val="00A604A4"/>
    <w:rsid w:val="00A636E5"/>
    <w:rsid w:val="00A74EAF"/>
    <w:rsid w:val="00A76C07"/>
    <w:rsid w:val="00A853BB"/>
    <w:rsid w:val="00A85975"/>
    <w:rsid w:val="00A90321"/>
    <w:rsid w:val="00AA5D3F"/>
    <w:rsid w:val="00AB3338"/>
    <w:rsid w:val="00AC2F7B"/>
    <w:rsid w:val="00AE1279"/>
    <w:rsid w:val="00AF3450"/>
    <w:rsid w:val="00AF404B"/>
    <w:rsid w:val="00B06804"/>
    <w:rsid w:val="00B0754E"/>
    <w:rsid w:val="00B16BD0"/>
    <w:rsid w:val="00B3057A"/>
    <w:rsid w:val="00B31250"/>
    <w:rsid w:val="00B54A70"/>
    <w:rsid w:val="00B756AA"/>
    <w:rsid w:val="00B82F5E"/>
    <w:rsid w:val="00B87966"/>
    <w:rsid w:val="00B90451"/>
    <w:rsid w:val="00BA05D3"/>
    <w:rsid w:val="00BA613F"/>
    <w:rsid w:val="00BA71D9"/>
    <w:rsid w:val="00BB4A79"/>
    <w:rsid w:val="00BD01B5"/>
    <w:rsid w:val="00BD2162"/>
    <w:rsid w:val="00BF0A0D"/>
    <w:rsid w:val="00BF5589"/>
    <w:rsid w:val="00BF7285"/>
    <w:rsid w:val="00C21A4E"/>
    <w:rsid w:val="00C50819"/>
    <w:rsid w:val="00C5521E"/>
    <w:rsid w:val="00C73DFB"/>
    <w:rsid w:val="00C77B81"/>
    <w:rsid w:val="00CA1F82"/>
    <w:rsid w:val="00CB111B"/>
    <w:rsid w:val="00CC037B"/>
    <w:rsid w:val="00CC54F7"/>
    <w:rsid w:val="00CC79BE"/>
    <w:rsid w:val="00CD2AA2"/>
    <w:rsid w:val="00CD6DE6"/>
    <w:rsid w:val="00CD7892"/>
    <w:rsid w:val="00CE256C"/>
    <w:rsid w:val="00CE2AA6"/>
    <w:rsid w:val="00CE6AE3"/>
    <w:rsid w:val="00CF1852"/>
    <w:rsid w:val="00D122BE"/>
    <w:rsid w:val="00D15D4C"/>
    <w:rsid w:val="00D16DA1"/>
    <w:rsid w:val="00D17806"/>
    <w:rsid w:val="00D22C92"/>
    <w:rsid w:val="00D24B3A"/>
    <w:rsid w:val="00D3267A"/>
    <w:rsid w:val="00D32F2C"/>
    <w:rsid w:val="00D342C1"/>
    <w:rsid w:val="00D35636"/>
    <w:rsid w:val="00D35F5C"/>
    <w:rsid w:val="00D366D7"/>
    <w:rsid w:val="00D42470"/>
    <w:rsid w:val="00D44C01"/>
    <w:rsid w:val="00D52929"/>
    <w:rsid w:val="00D52F5C"/>
    <w:rsid w:val="00D56A6D"/>
    <w:rsid w:val="00D77388"/>
    <w:rsid w:val="00D82D07"/>
    <w:rsid w:val="00D855CA"/>
    <w:rsid w:val="00D87320"/>
    <w:rsid w:val="00D95CFE"/>
    <w:rsid w:val="00D977E5"/>
    <w:rsid w:val="00DA6447"/>
    <w:rsid w:val="00DB3DE5"/>
    <w:rsid w:val="00DB62B3"/>
    <w:rsid w:val="00DC5FEC"/>
    <w:rsid w:val="00DC739E"/>
    <w:rsid w:val="00DC7BBF"/>
    <w:rsid w:val="00DD2F03"/>
    <w:rsid w:val="00DE0204"/>
    <w:rsid w:val="00DF11C9"/>
    <w:rsid w:val="00DF2DD5"/>
    <w:rsid w:val="00DF2FC8"/>
    <w:rsid w:val="00E04604"/>
    <w:rsid w:val="00E23733"/>
    <w:rsid w:val="00E34531"/>
    <w:rsid w:val="00E45144"/>
    <w:rsid w:val="00E5591A"/>
    <w:rsid w:val="00E55E2C"/>
    <w:rsid w:val="00E614DD"/>
    <w:rsid w:val="00E827B9"/>
    <w:rsid w:val="00E90F67"/>
    <w:rsid w:val="00E943A8"/>
    <w:rsid w:val="00E97B32"/>
    <w:rsid w:val="00EA141C"/>
    <w:rsid w:val="00EA1FE8"/>
    <w:rsid w:val="00EA4609"/>
    <w:rsid w:val="00EA648C"/>
    <w:rsid w:val="00ED462C"/>
    <w:rsid w:val="00ED595B"/>
    <w:rsid w:val="00ED5E38"/>
    <w:rsid w:val="00ED6EED"/>
    <w:rsid w:val="00EE4CB5"/>
    <w:rsid w:val="00EE6CE7"/>
    <w:rsid w:val="00EF2885"/>
    <w:rsid w:val="00EF326B"/>
    <w:rsid w:val="00F0096C"/>
    <w:rsid w:val="00F00FE4"/>
    <w:rsid w:val="00F02F2C"/>
    <w:rsid w:val="00F05730"/>
    <w:rsid w:val="00F125FD"/>
    <w:rsid w:val="00F1556C"/>
    <w:rsid w:val="00F277E4"/>
    <w:rsid w:val="00F31402"/>
    <w:rsid w:val="00F31EA6"/>
    <w:rsid w:val="00F3249F"/>
    <w:rsid w:val="00F336C1"/>
    <w:rsid w:val="00F40148"/>
    <w:rsid w:val="00F401F5"/>
    <w:rsid w:val="00F41A5D"/>
    <w:rsid w:val="00F52F63"/>
    <w:rsid w:val="00F542A8"/>
    <w:rsid w:val="00F551DB"/>
    <w:rsid w:val="00F55798"/>
    <w:rsid w:val="00F56F49"/>
    <w:rsid w:val="00F667A9"/>
    <w:rsid w:val="00F71B6C"/>
    <w:rsid w:val="00F722F5"/>
    <w:rsid w:val="00F75F9D"/>
    <w:rsid w:val="00F76796"/>
    <w:rsid w:val="00F7770B"/>
    <w:rsid w:val="00F8440A"/>
    <w:rsid w:val="00F86D45"/>
    <w:rsid w:val="00F87525"/>
    <w:rsid w:val="00F910F0"/>
    <w:rsid w:val="00FA3C3A"/>
    <w:rsid w:val="00FB6560"/>
    <w:rsid w:val="00FB71F6"/>
    <w:rsid w:val="00FC117F"/>
    <w:rsid w:val="00FC1D2D"/>
    <w:rsid w:val="00FC3848"/>
    <w:rsid w:val="00FC3A1C"/>
    <w:rsid w:val="00FE2785"/>
    <w:rsid w:val="00FE456A"/>
    <w:rsid w:val="00FE488A"/>
    <w:rsid w:val="00FE5DF5"/>
    <w:rsid w:val="00FF14AD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254787"/>
  <w15:docId w15:val="{04D10B43-BC12-4D54-8DB0-04653627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C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0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30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D4E3F"/>
    <w:pPr>
      <w:ind w:leftChars="400" w:left="840"/>
    </w:pPr>
  </w:style>
  <w:style w:type="table" w:styleId="a6">
    <w:name w:val="Table Grid"/>
    <w:basedOn w:val="a1"/>
    <w:uiPriority w:val="59"/>
    <w:rsid w:val="00A3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4A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4A79"/>
  </w:style>
  <w:style w:type="paragraph" w:styleId="a9">
    <w:name w:val="footer"/>
    <w:basedOn w:val="a"/>
    <w:link w:val="aa"/>
    <w:uiPriority w:val="99"/>
    <w:unhideWhenUsed/>
    <w:rsid w:val="00BB4A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4A79"/>
  </w:style>
  <w:style w:type="character" w:styleId="ab">
    <w:name w:val="Hyperlink"/>
    <w:basedOn w:val="a0"/>
    <w:uiPriority w:val="99"/>
    <w:unhideWhenUsed/>
    <w:rsid w:val="00880E1E"/>
    <w:rPr>
      <w:color w:val="0000FF" w:themeColor="hyperlink"/>
      <w:u w:val="single"/>
    </w:rPr>
  </w:style>
  <w:style w:type="table" w:styleId="1">
    <w:name w:val="Light Shading Accent 6"/>
    <w:basedOn w:val="a1"/>
    <w:uiPriority w:val="60"/>
    <w:rsid w:val="001F1B9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オレンジ)  11"/>
    <w:basedOn w:val="a1"/>
    <w:next w:val="1"/>
    <w:uiPriority w:val="60"/>
    <w:rsid w:val="000E049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d.yahoo.co.jp/o/image/RV=1/RE=1523492277/RH=b3JkLnlhaG9vLmNvLmpw/RB=/RU=aHR0cDovL3d3dy5mdW1pcmEuanAvY3V0L3N5b2t1Z3lvL2ltZy9vc2FyYWlfbS5qcGc-/RS=%5eADBZbZjC0XORTZJzIMAmX3qobaJaBw-;_ylt=A2RCL6Y0VM1as0IACiWU3uV7;_ylu=X3oDMTBiZGdzYWtnBHZ0aWQDanBjMDAz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4E503-5444-43AB-B249-A96ADCCD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32</cp:revision>
  <cp:lastPrinted>2026-01-08T08:12:00Z</cp:lastPrinted>
  <dcterms:created xsi:type="dcterms:W3CDTF">2023-03-20T12:26:00Z</dcterms:created>
  <dcterms:modified xsi:type="dcterms:W3CDTF">2026-05-19T02:07:00Z</dcterms:modified>
</cp:coreProperties>
</file>